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3F5" w:rsidRPr="0070094C" w:rsidRDefault="003913F5" w:rsidP="003913F5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54"/>
        <w:gridCol w:w="1706"/>
        <w:gridCol w:w="851"/>
        <w:gridCol w:w="992"/>
        <w:gridCol w:w="2552"/>
        <w:gridCol w:w="1134"/>
      </w:tblGrid>
      <w:tr w:rsidR="005E5711" w:rsidRPr="0070094C" w:rsidTr="00F5508E">
        <w:trPr>
          <w:trHeight w:val="859"/>
          <w:jc w:val="center"/>
        </w:trPr>
        <w:tc>
          <w:tcPr>
            <w:tcW w:w="9498" w:type="dxa"/>
            <w:gridSpan w:val="7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5E5711" w:rsidRPr="005E5711" w:rsidRDefault="00222459" w:rsidP="00EA0C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Popis udruga kojima </w:t>
            </w:r>
            <w:r w:rsidR="005E5711" w:rsidRPr="00463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su odobrena financijska sredstva</w:t>
            </w:r>
            <w:r w:rsidR="005E5711" w:rsidRPr="00463E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5E5711" w:rsidRPr="00463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 temelju</w:t>
            </w:r>
            <w:r w:rsidR="00EA0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</w:t>
            </w:r>
            <w:r w:rsidR="005E5711" w:rsidRPr="00463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Javnog natječaja za financiranje programa i projekata udruga iz područja socijalnog i humanitarnog značenja iz Proračuna Grada Zagreba za 2024.</w:t>
            </w:r>
          </w:p>
        </w:tc>
      </w:tr>
      <w:tr w:rsidR="00F84BCB" w:rsidRPr="0070094C" w:rsidTr="00F5508E">
        <w:trPr>
          <w:trHeight w:val="859"/>
          <w:jc w:val="center"/>
        </w:trPr>
        <w:tc>
          <w:tcPr>
            <w:tcW w:w="9498" w:type="dxa"/>
            <w:gridSpan w:val="7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F84BCB" w:rsidRPr="00A549C0" w:rsidRDefault="00F84BCB" w:rsidP="001A49D5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bookmarkStart w:id="0" w:name="_GoBack"/>
            <w:r w:rsidRPr="006310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 xml:space="preserve">OVAJ POPIS JE OBJAVLJEN NA </w:t>
            </w:r>
            <w:r w:rsidRPr="00A549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 xml:space="preserve">INTERNETSKOJ STRANICI GRADA ZAGREBA dana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25</w:t>
            </w:r>
            <w:r w:rsidRPr="00A549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. srpnja 2024.</w:t>
            </w:r>
          </w:p>
          <w:p w:rsidR="00F84BCB" w:rsidRPr="00A549C0" w:rsidRDefault="00F84BCB" w:rsidP="001A49D5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A549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 xml:space="preserve">ROK ZA PODNOŠENJE PRIGOVORA NA POPIS JE OSAM DANA OD OBJAVE, ZAKLJUČNO S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2. kolovoza 2024</w:t>
            </w:r>
            <w:r w:rsidRPr="00A549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 xml:space="preserve">. </w:t>
            </w:r>
          </w:p>
          <w:p w:rsidR="00F84BCB" w:rsidRDefault="00F84BCB" w:rsidP="001A49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549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 xml:space="preserve">Prigovor se podnosi gradonačelniku Grada Zagreba, u pisanom obliku, putem Gradskog ureda za socijalnu zaštitu, zdravstvo, branitelje i osobe s invaliditetom, </w:t>
            </w:r>
            <w:r w:rsidR="004472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Prilaz Ivana Visina 1-3</w:t>
            </w:r>
            <w:r w:rsidRPr="00A549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, 10000 Zagreb</w:t>
            </w:r>
            <w:bookmarkEnd w:id="0"/>
          </w:p>
        </w:tc>
      </w:tr>
      <w:tr w:rsidR="005E5711" w:rsidRPr="0070094C" w:rsidTr="00111EE4">
        <w:trPr>
          <w:trHeight w:val="777"/>
          <w:jc w:val="center"/>
        </w:trPr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5711" w:rsidRPr="00665994" w:rsidRDefault="005E5711" w:rsidP="005E57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65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Redni broj</w:t>
            </w:r>
          </w:p>
        </w:tc>
        <w:tc>
          <w:tcPr>
            <w:tcW w:w="155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5711" w:rsidRPr="00665994" w:rsidRDefault="005E5711" w:rsidP="005E57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659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Naziv podnositelja</w:t>
            </w:r>
          </w:p>
        </w:tc>
        <w:tc>
          <w:tcPr>
            <w:tcW w:w="170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5711" w:rsidRPr="00665994" w:rsidRDefault="005E5711" w:rsidP="005E57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659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Naziv programa ili projekta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5711" w:rsidRPr="00665994" w:rsidRDefault="005E5711" w:rsidP="005E57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6659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Ukupno ostvaren broj bodova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5711" w:rsidRPr="00665994" w:rsidRDefault="005E5711" w:rsidP="005E57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65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Odobrena sredstva 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:rsidR="005E5711" w:rsidRPr="00665994" w:rsidRDefault="005E5711" w:rsidP="005E57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65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Obrazloženje ocjene programa ili projekta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5E5711" w:rsidRPr="00665994" w:rsidRDefault="005E5711" w:rsidP="005E57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665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Način plaćanja</w:t>
            </w:r>
          </w:p>
        </w:tc>
      </w:tr>
      <w:tr w:rsidR="005E5711" w:rsidRPr="0070094C" w:rsidTr="0096094B">
        <w:trPr>
          <w:trHeight w:val="777"/>
          <w:jc w:val="center"/>
        </w:trPr>
        <w:tc>
          <w:tcPr>
            <w:tcW w:w="9498" w:type="dxa"/>
            <w:gridSpan w:val="7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5711" w:rsidRPr="00715DCF" w:rsidRDefault="005E5711" w:rsidP="00A405E7">
            <w:pPr>
              <w:pStyle w:val="Odlomakpopisa"/>
              <w:numPr>
                <w:ilvl w:val="0"/>
                <w:numId w:val="6"/>
              </w:numPr>
              <w:tabs>
                <w:tab w:val="left" w:pos="3484"/>
                <w:tab w:val="left" w:pos="36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15D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PRIORITETNO PODRUČJE:</w:t>
            </w:r>
          </w:p>
          <w:p w:rsidR="005E5711" w:rsidRPr="005E5711" w:rsidRDefault="005E5711" w:rsidP="005E5711">
            <w:pPr>
              <w:pStyle w:val="Odlomakpopisa"/>
              <w:overflowPunct w:val="0"/>
              <w:autoSpaceDE w:val="0"/>
              <w:autoSpaceDN w:val="0"/>
              <w:adjustRightInd w:val="0"/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5E5711">
              <w:rPr>
                <w:rFonts w:ascii="Times New Roman" w:hAnsi="Times New Roman" w:cs="Times New Roman"/>
                <w:b/>
                <w:sz w:val="20"/>
                <w:szCs w:val="20"/>
              </w:rPr>
              <w:t>Zaštita prava i podrška djeci i mladima, podrška obitelji i starijim osobama</w:t>
            </w:r>
          </w:p>
        </w:tc>
      </w:tr>
      <w:tr w:rsidR="003571ED" w:rsidRPr="0070094C" w:rsidTr="00103974">
        <w:trPr>
          <w:trHeight w:val="495"/>
          <w:jc w:val="center"/>
        </w:trPr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Volonteri u palijativnoj skrbi La </w:t>
            </w:r>
            <w:proofErr w:type="spellStart"/>
            <w:r w:rsidRPr="00721D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Verna</w:t>
            </w:r>
            <w:proofErr w:type="spellEnd"/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Savjetovalište za podršku onima koji trebaju palijativnu skrb i podrška u žalovanju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69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sz w:val="18"/>
                <w:szCs w:val="18"/>
              </w:rPr>
              <w:t xml:space="preserve">6.746,00 </w:t>
            </w:r>
            <w:r w:rsidR="00693F1B" w:rsidRPr="00721D16">
              <w:rPr>
                <w:rFonts w:ascii="Times New Roman" w:hAnsi="Times New Roman" w:cs="Times New Roman"/>
                <w:sz w:val="18"/>
                <w:szCs w:val="18"/>
              </w:rPr>
              <w:t>EUR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103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sz w:val="18"/>
                <w:szCs w:val="18"/>
              </w:rPr>
              <w:t>Ocijenjeno prema kriterijima Javnog natječaja i načinu bodovanja sukladno Programu financiranja udruga iz područja socijalnog i humanitarnog značenja u 2024.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sz w:val="18"/>
                <w:szCs w:val="18"/>
              </w:rPr>
              <w:t>sukladno ugovoru o financiranju</w:t>
            </w:r>
          </w:p>
        </w:tc>
      </w:tr>
      <w:tr w:rsidR="003571ED" w:rsidRPr="0070094C" w:rsidTr="00111EE4">
        <w:trPr>
          <w:trHeight w:val="495"/>
          <w:jc w:val="center"/>
        </w:trPr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Volonteri u palijativnoj skrbi La </w:t>
            </w:r>
            <w:proofErr w:type="spellStart"/>
            <w:r w:rsidRPr="00721D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Verna</w:t>
            </w:r>
            <w:proofErr w:type="spellEnd"/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Volonteri-</w:t>
            </w:r>
            <w:proofErr w:type="spellStart"/>
            <w:r w:rsidRPr="00721D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ZaČin</w:t>
            </w:r>
            <w:proofErr w:type="spellEnd"/>
            <w:r w:rsidRPr="00721D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palijativne skrbi u ustanovama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</w:tcPr>
          <w:p w:rsidR="00693F1B" w:rsidRPr="00721D16" w:rsidRDefault="00693F1B" w:rsidP="0069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sz w:val="18"/>
                <w:szCs w:val="18"/>
              </w:rPr>
              <w:t>6.746,00 EUR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sz w:val="18"/>
                <w:szCs w:val="18"/>
              </w:rPr>
              <w:t>Ocijenjeno prema kriterijima Javnog natječaja i načinu bodovanja sukladno Programu financiranja udruga iz područja socijalnog i humanitarnog značenja u 2024.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sz w:val="18"/>
                <w:szCs w:val="18"/>
              </w:rPr>
              <w:t>sukladno ugovoru o financiranju</w:t>
            </w:r>
          </w:p>
        </w:tc>
      </w:tr>
      <w:tr w:rsidR="003571ED" w:rsidRPr="0070094C" w:rsidTr="00111EE4">
        <w:trPr>
          <w:trHeight w:val="495"/>
          <w:jc w:val="center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BB3A9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Kru</w:t>
            </w:r>
            <w:r w:rsidR="00BB3A97" w:rsidRPr="00721D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govi, Centar za edukaciju, savjetovanje</w:t>
            </w:r>
            <w:r w:rsidRPr="00721D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 </w:t>
            </w:r>
            <w:r w:rsidR="00BB3A97" w:rsidRPr="00721D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humanitarno djelovanje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ROSA - roditeljska suradnja 2024.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</w:tcPr>
          <w:p w:rsidR="00693F1B" w:rsidRPr="00721D16" w:rsidRDefault="00693F1B" w:rsidP="0069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sz w:val="18"/>
                <w:szCs w:val="18"/>
              </w:rPr>
              <w:t>6.737,00 EUR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sz w:val="18"/>
                <w:szCs w:val="18"/>
              </w:rPr>
              <w:t>Ocijenjeno prema kriterijima Javnog natječaja i načinu bodovanja sukladno Programu financiranja udruga iz područja socijalnog i humanitarnog značenja u 2024.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sz w:val="18"/>
                <w:szCs w:val="18"/>
              </w:rPr>
              <w:t>sukladno ugovoru o financiranju</w:t>
            </w:r>
          </w:p>
        </w:tc>
      </w:tr>
      <w:tr w:rsidR="00DC75E0" w:rsidRPr="0070094C" w:rsidTr="00111EE4">
        <w:trPr>
          <w:trHeight w:val="495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Udruga žena oboljelih i liječenih od raka SVE za NJU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Z3 – zrela, zdrava, zadovoljna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</w:tcPr>
          <w:p w:rsidR="00693F1B" w:rsidRPr="00721D16" w:rsidRDefault="00693F1B" w:rsidP="00693F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sz w:val="18"/>
                <w:szCs w:val="18"/>
              </w:rPr>
              <w:t>6.737,00 EUR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sz w:val="18"/>
                <w:szCs w:val="18"/>
              </w:rPr>
              <w:t>Ocijenjeno prema kriterijima Javnog natječaja i načinu bodovanja sukladno Programu financiranja udruga iz područja socijalnog i humanitarnog značenja u 2024.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sz w:val="18"/>
                <w:szCs w:val="18"/>
              </w:rPr>
              <w:t>sukladno ugovoru o financiranju</w:t>
            </w:r>
          </w:p>
        </w:tc>
      </w:tr>
      <w:tr w:rsidR="003571ED" w:rsidRPr="0070094C" w:rsidTr="00111EE4">
        <w:trPr>
          <w:trHeight w:val="495"/>
          <w:jc w:val="center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Adopta – udruga za potporu posvajanju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Centar posvojenja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</w:tcPr>
          <w:p w:rsidR="003571ED" w:rsidRPr="00721D16" w:rsidRDefault="007D5440" w:rsidP="007D544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sz w:val="18"/>
                <w:szCs w:val="18"/>
              </w:rPr>
              <w:t>6.737,00 EUR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sz w:val="18"/>
                <w:szCs w:val="18"/>
              </w:rPr>
              <w:t>Ocijenjeno prema kriterijima Javnog natječaja i načinu bodovanja sukladno Programu financiranja udruga iz područja socijalnog i humanitarnog značenja u 2024.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sz w:val="18"/>
                <w:szCs w:val="18"/>
              </w:rPr>
              <w:t>sukladno ugovoru o financiranju</w:t>
            </w:r>
          </w:p>
        </w:tc>
      </w:tr>
      <w:tr w:rsidR="003571ED" w:rsidRPr="0070094C" w:rsidTr="00F84BCB">
        <w:trPr>
          <w:trHeight w:val="495"/>
          <w:jc w:val="center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Centar za poremećaje hranjenja BEA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Psihosocijalna podrška za oboljele od poremećaja hranjenja i njihove obitelji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</w:tcPr>
          <w:p w:rsidR="003571ED" w:rsidRPr="00721D16" w:rsidRDefault="007D5440" w:rsidP="007D544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sz w:val="18"/>
                <w:szCs w:val="18"/>
              </w:rPr>
              <w:t>6.637,00 EUR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sz w:val="18"/>
                <w:szCs w:val="18"/>
              </w:rPr>
              <w:t>Ocijenjeno prema kriterijima Javnog natječaja i načinu bodovanja sukladno Programu financiranja udruga iz područja socijalnog i humanitarnog značenja u 2024.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sz w:val="18"/>
                <w:szCs w:val="18"/>
              </w:rPr>
              <w:t>sukladno ugovoru o financiranju</w:t>
            </w:r>
          </w:p>
        </w:tc>
      </w:tr>
      <w:tr w:rsidR="003571ED" w:rsidRPr="0070094C" w:rsidTr="00F84BCB">
        <w:trPr>
          <w:trHeight w:val="495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Udruga Plavi telefon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Linija pomoći Plavi telefon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</w:tcPr>
          <w:p w:rsidR="003571ED" w:rsidRPr="00721D16" w:rsidRDefault="009261C2" w:rsidP="009261C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sz w:val="18"/>
                <w:szCs w:val="18"/>
              </w:rPr>
              <w:t>6.737,00 EUR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sz w:val="18"/>
                <w:szCs w:val="18"/>
              </w:rPr>
              <w:t>Ocijenjeno prema kriterijima Javnog natječaja i načinu bodovanja sukladno Programu financiranja udruga iz područja socijalnog i humanitarnog značenja u 2024.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sz w:val="18"/>
                <w:szCs w:val="18"/>
              </w:rPr>
              <w:t>sukladno ugovoru o financiranju</w:t>
            </w:r>
          </w:p>
        </w:tc>
      </w:tr>
      <w:tr w:rsidR="003571ED" w:rsidRPr="0070094C" w:rsidTr="00F84BCB">
        <w:trPr>
          <w:trHeight w:val="495"/>
          <w:jc w:val="center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Forum za slobodu odgoja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Zajedno: partnerstvo škole i roditelja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</w:tcPr>
          <w:p w:rsidR="003571ED" w:rsidRPr="00721D16" w:rsidRDefault="009261C2" w:rsidP="009261C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sz w:val="18"/>
                <w:szCs w:val="18"/>
              </w:rPr>
              <w:t>6.737,00 EUR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sz w:val="18"/>
                <w:szCs w:val="18"/>
              </w:rPr>
              <w:t>Ocijenjeno prema kriterijima Javnog natječaja i načinu bodovanja sukladno Programu financiranja udruga iz područja socijalnog i humanitarnog značenja u 2024.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sz w:val="18"/>
                <w:szCs w:val="18"/>
              </w:rPr>
              <w:t>sukladno ugovoru o financiranju</w:t>
            </w:r>
          </w:p>
        </w:tc>
      </w:tr>
      <w:tr w:rsidR="003571ED" w:rsidRPr="0070094C" w:rsidTr="00111EE4">
        <w:trPr>
          <w:trHeight w:val="495"/>
          <w:jc w:val="center"/>
        </w:trPr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Hrvatski savez slijepih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 ritmu života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</w:tcPr>
          <w:p w:rsidR="003571ED" w:rsidRPr="00721D16" w:rsidRDefault="009261C2" w:rsidP="009261C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sz w:val="18"/>
                <w:szCs w:val="18"/>
              </w:rPr>
              <w:t>6.637,00 EUR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sz w:val="18"/>
                <w:szCs w:val="18"/>
              </w:rPr>
              <w:t>Ocijenjeno prema kriterijima Javnog natječaja i načinu bodovanja sukladno Programu financiranja udruga iz područja socijalnog i humanitarnog značenja u 2024.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sz w:val="18"/>
                <w:szCs w:val="18"/>
              </w:rPr>
              <w:t>sukladno ugovoru o financiranju</w:t>
            </w:r>
          </w:p>
        </w:tc>
      </w:tr>
      <w:tr w:rsidR="003571ED" w:rsidRPr="0070094C" w:rsidTr="00111EE4">
        <w:trPr>
          <w:trHeight w:val="495"/>
          <w:jc w:val="center"/>
        </w:trPr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Caritas Zagrebačke nadbiskupije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Pružanje usluge pomoći u kući starijima i nemoćnima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9261C2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sz w:val="18"/>
                <w:szCs w:val="18"/>
              </w:rPr>
              <w:t xml:space="preserve">4.437,00 </w:t>
            </w:r>
            <w:r w:rsidR="009261C2" w:rsidRPr="00721D16">
              <w:rPr>
                <w:rFonts w:ascii="Times New Roman" w:hAnsi="Times New Roman" w:cs="Times New Roman"/>
                <w:sz w:val="18"/>
                <w:szCs w:val="18"/>
              </w:rPr>
              <w:t>EUR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sz w:val="18"/>
                <w:szCs w:val="18"/>
              </w:rPr>
              <w:t>Ocijenjeno prema kriterijima Javnog natječaja i načinu bodovanja sukladno Programu financiranja udruga iz područja socijalnog i humanitarnog značenja u 2024.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sz w:val="18"/>
                <w:szCs w:val="18"/>
              </w:rPr>
              <w:t>sukladno ugovoru o financiranju</w:t>
            </w:r>
          </w:p>
        </w:tc>
      </w:tr>
      <w:tr w:rsidR="00F436CE" w:rsidRPr="0070094C" w:rsidTr="00111EE4">
        <w:trPr>
          <w:trHeight w:val="495"/>
          <w:jc w:val="center"/>
        </w:trPr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HRVATSKA UDRUGA ZA ALZHEIMEROVU BOLEST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SAVJETOVANJE, EDUKACIJA, PSIHOSOCIJALNO SAVJETOVANJE I POMOĆ NJEGOVATELJIMA I OSOBAMA S DEMENCIJOM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</w:tcPr>
          <w:p w:rsidR="003571ED" w:rsidRPr="00721D16" w:rsidRDefault="00D6418F" w:rsidP="00D6418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sz w:val="18"/>
                <w:szCs w:val="18"/>
              </w:rPr>
              <w:t>4.097,00 EUR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sz w:val="18"/>
                <w:szCs w:val="18"/>
              </w:rPr>
              <w:t>Ocijenjeno prema kriterijima Javnog natječaja i načinu bodovanja sukladno Programu financiranja udruga iz područja socijalnog i humanitarnog značenja u 2024.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sz w:val="18"/>
                <w:szCs w:val="18"/>
              </w:rPr>
              <w:t>sukladno ugovoru o financiranju</w:t>
            </w:r>
          </w:p>
        </w:tc>
      </w:tr>
      <w:tr w:rsidR="003571ED" w:rsidRPr="0070094C" w:rsidTr="009D226C">
        <w:trPr>
          <w:trHeight w:val="1446"/>
          <w:jc w:val="center"/>
        </w:trPr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Prisutnost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SOS -Doma je sigurno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</w:tcPr>
          <w:p w:rsidR="003571ED" w:rsidRPr="00721D16" w:rsidRDefault="00D6418F" w:rsidP="00D6418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sz w:val="18"/>
                <w:szCs w:val="18"/>
              </w:rPr>
              <w:t>4.867,00 EUR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sz w:val="18"/>
                <w:szCs w:val="18"/>
              </w:rPr>
              <w:t>Ocijenjeno prema kriterijima Javnog natječaja i načinu bodovanja sukladno Programu financiranja udruga iz područja socijalnog i humanitarnog značenja u 2024.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sz w:val="18"/>
                <w:szCs w:val="18"/>
              </w:rPr>
              <w:t>sukladno ugovoru o financiranju</w:t>
            </w:r>
          </w:p>
        </w:tc>
      </w:tr>
      <w:tr w:rsidR="003571ED" w:rsidRPr="0070094C" w:rsidTr="00111EE4">
        <w:trPr>
          <w:trHeight w:val="495"/>
          <w:jc w:val="center"/>
        </w:trPr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Udruga "Igra" za pružanje psihosocijalnih usluga i edukacija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Pomozi mi kako, nije uvijek lako- projekt jačanja roditeljskih kompetencija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</w:tcPr>
          <w:p w:rsidR="003571ED" w:rsidRPr="00721D16" w:rsidRDefault="002657C5" w:rsidP="002657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sz w:val="18"/>
                <w:szCs w:val="18"/>
              </w:rPr>
              <w:t>4.867,00 EUR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sz w:val="18"/>
                <w:szCs w:val="18"/>
              </w:rPr>
              <w:t>Ocijenjeno prema kriterijima Javnog natječaja i načinu bodovanja sukladno Programu financiranja udruga iz područja socijalnog i humanitarnog značenja u 2024.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sz w:val="18"/>
                <w:szCs w:val="18"/>
              </w:rPr>
              <w:t>sukladno ugovoru o financiranju</w:t>
            </w:r>
          </w:p>
        </w:tc>
      </w:tr>
      <w:tr w:rsidR="003571ED" w:rsidRPr="0070094C" w:rsidTr="00111EE4">
        <w:trPr>
          <w:trHeight w:val="495"/>
          <w:jc w:val="center"/>
        </w:trPr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Centar za podršku roditeljstvu "Rastimo zajedno"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Rastimo zajedno kroz nove izazove roditeljstva: jačanje kompetencija roditelja i stručnjaka u 2024.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2657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sz w:val="18"/>
                <w:szCs w:val="18"/>
              </w:rPr>
              <w:t xml:space="preserve">4.867,00 </w:t>
            </w:r>
            <w:r w:rsidR="002657C5" w:rsidRPr="00721D16">
              <w:rPr>
                <w:rFonts w:ascii="Times New Roman" w:hAnsi="Times New Roman" w:cs="Times New Roman"/>
                <w:sz w:val="18"/>
                <w:szCs w:val="18"/>
              </w:rPr>
              <w:t>EUR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sz w:val="18"/>
                <w:szCs w:val="18"/>
              </w:rPr>
              <w:t>Ocijenjeno prema kriterijima Javnog natječaja i načinu bodovanja sukladno Programu financiranja udruga iz područja socijalnog i humanitarnog značenja u 2024.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sz w:val="18"/>
                <w:szCs w:val="18"/>
              </w:rPr>
              <w:t>sukladno ugovoru o financiranju</w:t>
            </w:r>
          </w:p>
        </w:tc>
      </w:tr>
      <w:tr w:rsidR="003571ED" w:rsidRPr="0070094C" w:rsidTr="00111EE4">
        <w:trPr>
          <w:trHeight w:val="495"/>
          <w:jc w:val="center"/>
        </w:trPr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DEBRA, društvo oboljelih od </w:t>
            </w:r>
            <w:proofErr w:type="spellStart"/>
            <w:r w:rsidRPr="00721D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bulozne</w:t>
            </w:r>
            <w:proofErr w:type="spellEnd"/>
            <w:r w:rsidRPr="00721D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1D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epidermolize</w:t>
            </w:r>
            <w:proofErr w:type="spellEnd"/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Roditeljski kutak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</w:tcPr>
          <w:p w:rsidR="003571ED" w:rsidRPr="00721D16" w:rsidRDefault="002657C5" w:rsidP="002657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sz w:val="18"/>
                <w:szCs w:val="18"/>
              </w:rPr>
              <w:t>4.867,00 EUR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sz w:val="18"/>
                <w:szCs w:val="18"/>
              </w:rPr>
              <w:t xml:space="preserve">Ocijenjeno prema kriterijima Javnog natječaja i načinu bodovanja sukladno Programu financiranja udruga iz područja </w:t>
            </w:r>
            <w:r w:rsidRPr="00721D1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socijalnog i humanitarnog značenja u 2024.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sukladno ugovoru o financiranju</w:t>
            </w:r>
          </w:p>
        </w:tc>
      </w:tr>
      <w:tr w:rsidR="003571ED" w:rsidRPr="0070094C" w:rsidTr="00111EE4">
        <w:trPr>
          <w:trHeight w:val="495"/>
          <w:jc w:val="center"/>
        </w:trPr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Udruga HRVATSKA KUĆA MATERINA PRIČA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21D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Antistresne</w:t>
            </w:r>
            <w:proofErr w:type="spellEnd"/>
            <w:r w:rsidRPr="00721D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kreativne radionice "S NAMA JE BOLJE" sa prigodnom izložbom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</w:tcPr>
          <w:p w:rsidR="003571ED" w:rsidRPr="00721D16" w:rsidRDefault="002657C5" w:rsidP="002657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sz w:val="18"/>
                <w:szCs w:val="18"/>
              </w:rPr>
              <w:t>4.437,00 EUR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sz w:val="18"/>
                <w:szCs w:val="18"/>
              </w:rPr>
              <w:t>Ocijenjeno prema kriterijima Javnog natječaja i načinu bodovanja sukladno Programu financiranja udruga iz područja socijalnog i humanitarnog značenja u 2024.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sz w:val="18"/>
                <w:szCs w:val="18"/>
              </w:rPr>
              <w:t>sukladno ugovoru o financiranju</w:t>
            </w:r>
          </w:p>
        </w:tc>
      </w:tr>
      <w:tr w:rsidR="003571ED" w:rsidRPr="0070094C" w:rsidTr="00111EE4">
        <w:trPr>
          <w:trHeight w:val="495"/>
          <w:jc w:val="center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Otvorena računalna radionica “SVI SMO PROTIV”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Krenimo zajedno u svijet digitalne tehnologije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</w:tcPr>
          <w:p w:rsidR="003571ED" w:rsidRPr="00721D16" w:rsidRDefault="002657C5" w:rsidP="002657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sz w:val="18"/>
                <w:szCs w:val="18"/>
              </w:rPr>
              <w:t>2.417,00 EUR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sz w:val="18"/>
                <w:szCs w:val="18"/>
              </w:rPr>
              <w:t>Ocijenjeno prema kriterijima Javnog natječaja i načinu bodovanja sukladno Programu financiranja udruga iz područja socijalnog i humanitarnog značenja u 2024.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sz w:val="18"/>
                <w:szCs w:val="18"/>
              </w:rPr>
              <w:t>sukladno ugovoru o financiranju</w:t>
            </w:r>
          </w:p>
        </w:tc>
      </w:tr>
      <w:tr w:rsidR="00324E7C" w:rsidRPr="0070094C" w:rsidTr="00111EE4">
        <w:trPr>
          <w:trHeight w:val="495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CENTAR ZA ŽENE ŽRTVE RATA - ROSA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Program podrške ženama koje su preživjele rodno/spolno utemeljeno nasilje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</w:tcPr>
          <w:p w:rsidR="003571ED" w:rsidRPr="00721D16" w:rsidRDefault="002657C5" w:rsidP="002657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sz w:val="18"/>
                <w:szCs w:val="18"/>
              </w:rPr>
              <w:t>4.867,00 EUR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sz w:val="18"/>
                <w:szCs w:val="18"/>
              </w:rPr>
              <w:t>Ocijenjeno prema kriterijima Javnog natječaja i načinu bodovanja sukladno Programu financiranja udruga iz područja socijalnog i humanitarnog značenja u 2024.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sz w:val="18"/>
                <w:szCs w:val="18"/>
              </w:rPr>
              <w:t>sukladno ugovoru o financiranju</w:t>
            </w:r>
          </w:p>
        </w:tc>
      </w:tr>
      <w:tr w:rsidR="003571ED" w:rsidRPr="0070094C" w:rsidTr="00111EE4">
        <w:trPr>
          <w:trHeight w:val="495"/>
          <w:jc w:val="center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Ženska soba 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Centar za žrtve seksualnog nasilja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</w:tcPr>
          <w:p w:rsidR="003571ED" w:rsidRPr="00721D16" w:rsidRDefault="002657C5" w:rsidP="002657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sz w:val="18"/>
                <w:szCs w:val="18"/>
              </w:rPr>
              <w:t>4.797,00 EUR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sz w:val="18"/>
                <w:szCs w:val="18"/>
              </w:rPr>
              <w:t>Ocijenjeno prema kriterijima Javnog natječaja i načinu bodovanja sukladno Programu financiranja udruga iz područja socijalnog i humanitarnog značenja u 2024.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sz w:val="18"/>
                <w:szCs w:val="18"/>
              </w:rPr>
              <w:t>sukladno ugovoru o financiranju</w:t>
            </w:r>
          </w:p>
        </w:tc>
      </w:tr>
      <w:tr w:rsidR="003571ED" w:rsidRPr="0070094C" w:rsidTr="00111EE4">
        <w:trPr>
          <w:trHeight w:val="495"/>
          <w:jc w:val="center"/>
        </w:trPr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HRVATSKA UDRUGA ZA RAVNOPRAVNO RODITELJSTVO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BAKU I DJEDA SVAKO DIJETE TREBA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</w:tcPr>
          <w:p w:rsidR="003571ED" w:rsidRPr="00721D16" w:rsidRDefault="002657C5" w:rsidP="002657C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sz w:val="18"/>
                <w:szCs w:val="18"/>
              </w:rPr>
              <w:t>4.867,00 EUR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sz w:val="18"/>
                <w:szCs w:val="18"/>
              </w:rPr>
              <w:t>Ocijenjeno prema kriterijima Javnog natječaja i načinu bodovanja sukladno Programu financiranja udruga iz područja socijalnog i humanitarnog značenja u 2024.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sz w:val="18"/>
                <w:szCs w:val="18"/>
              </w:rPr>
              <w:t>sukladno ugovoru o financiranju</w:t>
            </w:r>
          </w:p>
        </w:tc>
      </w:tr>
      <w:tr w:rsidR="003571ED" w:rsidRPr="0070094C" w:rsidTr="00111EE4">
        <w:trPr>
          <w:trHeight w:val="495"/>
          <w:jc w:val="center"/>
        </w:trPr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Organizacija Status M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21D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MenCare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</w:tcPr>
          <w:p w:rsidR="003571ED" w:rsidRPr="00721D16" w:rsidRDefault="008622C3" w:rsidP="008622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sz w:val="18"/>
                <w:szCs w:val="18"/>
              </w:rPr>
              <w:t>4.867,00 EUR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sz w:val="18"/>
                <w:szCs w:val="18"/>
              </w:rPr>
              <w:t>Ocijenjeno prema kriterijima Javnog natječaja i načinu bodovanja sukladno Programu financiranja udruga iz područja socijalnog i humanitarnog značenja u 2024.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sz w:val="18"/>
                <w:szCs w:val="18"/>
              </w:rPr>
              <w:t>sukladno ugovoru o financiranju</w:t>
            </w:r>
          </w:p>
        </w:tc>
      </w:tr>
      <w:tr w:rsidR="003571ED" w:rsidRPr="0070094C" w:rsidTr="0052263F">
        <w:trPr>
          <w:trHeight w:val="425"/>
          <w:jc w:val="center"/>
        </w:trPr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DRUŠTVO TJELESNIH INVALIDA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Mislimo li na njih? – psihosocijalna pomoć i podrška osobama s invaliditetom starije životne dobi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</w:tcPr>
          <w:p w:rsidR="003571ED" w:rsidRPr="00721D16" w:rsidRDefault="008622C3" w:rsidP="008622C3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sz w:val="18"/>
                <w:szCs w:val="18"/>
              </w:rPr>
              <w:t>4.867,00 EUR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sz w:val="18"/>
                <w:szCs w:val="18"/>
              </w:rPr>
              <w:t>Ocijenjeno prema kriterijima Javnog natječaja i načinu bodovanja sukladno Programu financiranja udruga iz područja socijalnog i humanitarnog značenja u 2024.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sz w:val="18"/>
                <w:szCs w:val="18"/>
              </w:rPr>
              <w:t>sukladno ugovoru o financiranju</w:t>
            </w:r>
          </w:p>
        </w:tc>
      </w:tr>
      <w:tr w:rsidR="003571ED" w:rsidRPr="0070094C" w:rsidTr="00111EE4">
        <w:trPr>
          <w:trHeight w:val="495"/>
          <w:jc w:val="center"/>
        </w:trPr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Hrabri telefon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Osnaživanjem djece do osnažene zajednice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</w:tcPr>
          <w:p w:rsidR="003571ED" w:rsidRPr="00721D16" w:rsidRDefault="00993DEE" w:rsidP="00993DE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sz w:val="18"/>
                <w:szCs w:val="18"/>
              </w:rPr>
              <w:t>4.867,00 EUR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sz w:val="18"/>
                <w:szCs w:val="18"/>
              </w:rPr>
              <w:t>Ocijenjeno prema kriterijima Javnog natječaja i načinu bodovanja sukladno Programu financiranja udruga iz područja socijalnog i humanitarnog značenja u 2024.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sz w:val="18"/>
                <w:szCs w:val="18"/>
              </w:rPr>
              <w:t>sukladno ugovoru o financiranju</w:t>
            </w:r>
          </w:p>
        </w:tc>
      </w:tr>
      <w:tr w:rsidR="003571ED" w:rsidRPr="0070094C" w:rsidTr="00111EE4">
        <w:trPr>
          <w:trHeight w:val="495"/>
          <w:jc w:val="center"/>
        </w:trPr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</w:t>
            </w:r>
            <w:r w:rsidR="009D22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stor emancipacije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Klupko podrške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</w:tcPr>
          <w:p w:rsidR="003571ED" w:rsidRPr="00721D16" w:rsidRDefault="00993DEE" w:rsidP="00993DE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sz w:val="18"/>
                <w:szCs w:val="18"/>
              </w:rPr>
              <w:t>3.887,00 EUR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sz w:val="18"/>
                <w:szCs w:val="18"/>
              </w:rPr>
              <w:t xml:space="preserve">Ocijenjeno prema kriterijima Javnog natječaja i načinu bodovanja sukladno Programu financiranja udruga iz područja </w:t>
            </w:r>
            <w:r w:rsidRPr="00721D1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socijalnog i humanitarnog značenja u 2024.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sukladno ugovoru o financiranju</w:t>
            </w:r>
          </w:p>
        </w:tc>
      </w:tr>
      <w:tr w:rsidR="008C7E9F" w:rsidRPr="0070094C" w:rsidTr="00111EE4">
        <w:trPr>
          <w:trHeight w:val="495"/>
          <w:jc w:val="center"/>
        </w:trPr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UDRUŽENJE "DJECA PRVA"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Točka promjene - obitelj bez nasilja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</w:tcPr>
          <w:p w:rsidR="003571ED" w:rsidRPr="00721D16" w:rsidRDefault="00993DEE" w:rsidP="00993DE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sz w:val="18"/>
                <w:szCs w:val="18"/>
              </w:rPr>
              <w:t>4.867,00 EUR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sz w:val="18"/>
                <w:szCs w:val="18"/>
              </w:rPr>
              <w:t>Ocijenjeno prema kriterijima Javnog natječaja i načinu bodovanja sukladno Programu financiranja udruga iz područja socijalnog i humanitarnog značenja u 2024.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sz w:val="18"/>
                <w:szCs w:val="18"/>
              </w:rPr>
              <w:t>sukladno ugovoru o financiranju</w:t>
            </w:r>
          </w:p>
        </w:tc>
      </w:tr>
      <w:tr w:rsidR="003571ED" w:rsidRPr="0070094C" w:rsidTr="00111EE4">
        <w:trPr>
          <w:trHeight w:val="495"/>
          <w:jc w:val="center"/>
        </w:trPr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Udruga </w:t>
            </w:r>
            <w:proofErr w:type="spellStart"/>
            <w:r w:rsidRPr="00721D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Vestigium</w:t>
            </w:r>
            <w:proofErr w:type="spellEnd"/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KLUB ZA OSOBE STARIJE ŽIVOTNE DOBI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</w:tcPr>
          <w:p w:rsidR="003571ED" w:rsidRPr="00721D16" w:rsidRDefault="00993DEE" w:rsidP="00993DE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sz w:val="18"/>
                <w:szCs w:val="18"/>
              </w:rPr>
              <w:t>4.837,00 EUR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sz w:val="18"/>
                <w:szCs w:val="18"/>
              </w:rPr>
              <w:t>Ocijenjeno prema kriterijima Javnog natječaja i načinu bodovanja sukladno Programu financiranja udruga iz područja socijalnog i humanitarnog značenja u 2024.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sz w:val="18"/>
                <w:szCs w:val="18"/>
              </w:rPr>
              <w:t>sukladno ugovoru o financiranju</w:t>
            </w:r>
          </w:p>
        </w:tc>
      </w:tr>
      <w:tr w:rsidR="003571ED" w:rsidRPr="0070094C" w:rsidTr="00111EE4">
        <w:trPr>
          <w:trHeight w:val="495"/>
          <w:jc w:val="center"/>
        </w:trPr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Povjereništvo Sindikata umirovljenika Hrvatske Zagreb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„Mudro starenje - aktivnošću do dugovječnosti“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</w:tcPr>
          <w:p w:rsidR="003571ED" w:rsidRPr="00721D16" w:rsidRDefault="00993DEE" w:rsidP="00993DE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sz w:val="18"/>
                <w:szCs w:val="18"/>
              </w:rPr>
              <w:t>1.137,00 EUR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sz w:val="18"/>
                <w:szCs w:val="18"/>
              </w:rPr>
              <w:t>Ocijenjeno prema kriterijima Javnog natječaja i načinu bodovanja sukladno Programu financiranja udruga iz područja socijalnog i humanitarnog značenja u 2024.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sz w:val="18"/>
                <w:szCs w:val="18"/>
              </w:rPr>
              <w:t>sukladno ugovoru o financiranju</w:t>
            </w:r>
          </w:p>
        </w:tc>
      </w:tr>
      <w:tr w:rsidR="003571ED" w:rsidRPr="0070094C" w:rsidTr="00111EE4">
        <w:trPr>
          <w:trHeight w:val="495"/>
          <w:jc w:val="center"/>
        </w:trPr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Psihološki centar TESA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Telefon za psihološku pomoć i Internet savjetovalište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</w:tcPr>
          <w:p w:rsidR="003571ED" w:rsidRPr="00721D16" w:rsidRDefault="00993DEE" w:rsidP="00993DE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sz w:val="18"/>
                <w:szCs w:val="18"/>
              </w:rPr>
              <w:t>4.587,00 EUR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sz w:val="18"/>
                <w:szCs w:val="18"/>
              </w:rPr>
              <w:t>Ocijenjeno prema kriterijima Javnog natječaja i načinu bodovanja sukladno Programu financiranja udruga iz područja socijalnog i humanitarnog značenja u 2024.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sz w:val="18"/>
                <w:szCs w:val="18"/>
              </w:rPr>
              <w:t>sukladno ugovoru o financiranju</w:t>
            </w:r>
          </w:p>
        </w:tc>
      </w:tr>
      <w:tr w:rsidR="003571ED" w:rsidRPr="0070094C" w:rsidTr="00111EE4">
        <w:trPr>
          <w:trHeight w:val="495"/>
          <w:jc w:val="center"/>
        </w:trPr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Udruga roditelja "Korak po korak"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Savjetovalište MAMA JE MAMA za maloljetne i mlade trudnice i roditelje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</w:tcPr>
          <w:p w:rsidR="003571ED" w:rsidRPr="00721D16" w:rsidRDefault="00993DEE" w:rsidP="00993DE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sz w:val="18"/>
                <w:szCs w:val="18"/>
              </w:rPr>
              <w:t>4.237,00 EUR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sz w:val="18"/>
                <w:szCs w:val="18"/>
              </w:rPr>
              <w:t>Ocijenjeno prema kriterijima Javnog natječaja i načinu bodovanja sukladno Programu financiranja udruga iz područja socijalnog i humanitarnog značenja u 2024.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sz w:val="18"/>
                <w:szCs w:val="18"/>
              </w:rPr>
              <w:t>sukladno ugovoru o financiranju</w:t>
            </w:r>
          </w:p>
        </w:tc>
      </w:tr>
      <w:tr w:rsidR="003571ED" w:rsidRPr="0070094C" w:rsidTr="00111EE4">
        <w:trPr>
          <w:trHeight w:val="495"/>
          <w:jc w:val="center"/>
        </w:trPr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OZANA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Sve za obitelj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</w:tcPr>
          <w:p w:rsidR="003571ED" w:rsidRPr="00721D16" w:rsidRDefault="00993DEE" w:rsidP="00993DE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sz w:val="18"/>
                <w:szCs w:val="18"/>
              </w:rPr>
              <w:t>3.737,00 EUR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sz w:val="18"/>
                <w:szCs w:val="18"/>
              </w:rPr>
              <w:t>Ocijenjeno prema kriterijima Javnog natječaja i načinu bodovanja sukladno Programu financiranja udruga iz područja socijalnog i humanitarnog značenja u 2024.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sz w:val="18"/>
                <w:szCs w:val="18"/>
              </w:rPr>
              <w:t>sukladno ugovoru o financiranju</w:t>
            </w:r>
          </w:p>
        </w:tc>
      </w:tr>
      <w:tr w:rsidR="003571ED" w:rsidRPr="0070094C" w:rsidTr="00111EE4">
        <w:trPr>
          <w:trHeight w:val="495"/>
          <w:jc w:val="center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21D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Sirius</w:t>
            </w:r>
            <w:proofErr w:type="spellEnd"/>
            <w:r w:rsidRPr="00721D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Centar za psihološko savjetovanje, edukaciju i istraživanje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Sretan roditelj za sretno dijete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</w:tcPr>
          <w:p w:rsidR="003571ED" w:rsidRPr="00721D16" w:rsidRDefault="00993DEE" w:rsidP="00993DE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sz w:val="18"/>
                <w:szCs w:val="18"/>
              </w:rPr>
              <w:t>4.237,00 EUR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sz w:val="18"/>
                <w:szCs w:val="18"/>
              </w:rPr>
              <w:t>Ocijenjeno prema kriterijima Javnog natječaja i načinu bodovanja sukladno Programu financiranja udruga iz područja socijalnog i humanitarnog značenja u 2024.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sz w:val="18"/>
                <w:szCs w:val="18"/>
              </w:rPr>
              <w:t>sukladno ugovoru o financiranju</w:t>
            </w:r>
          </w:p>
        </w:tc>
      </w:tr>
      <w:tr w:rsidR="00215655" w:rsidRPr="0070094C" w:rsidTr="00111EE4">
        <w:trPr>
          <w:trHeight w:val="495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Centar za psihološku podršku i razvoj "Pričaj mi"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Pozitivan start - psihosocijalna podrška roditeljima djece dojenačke dobi u lokalnoj zajednici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</w:tcPr>
          <w:p w:rsidR="003571ED" w:rsidRPr="00721D16" w:rsidRDefault="00993DEE" w:rsidP="00993DE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sz w:val="18"/>
                <w:szCs w:val="18"/>
              </w:rPr>
              <w:t>1.137,00 EUR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sz w:val="18"/>
                <w:szCs w:val="18"/>
              </w:rPr>
              <w:t>Ocijenjeno prema kriterijima Javnog natječaja i načinu bodovanja sukladno Programu financiranja udruga iz područja socijalnog i humanitarnog značenja u 2024.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sz w:val="18"/>
                <w:szCs w:val="18"/>
              </w:rPr>
              <w:t>sukladno ugovoru o financiranju</w:t>
            </w:r>
          </w:p>
        </w:tc>
      </w:tr>
      <w:tr w:rsidR="003571ED" w:rsidRPr="0070094C" w:rsidTr="00111EE4">
        <w:trPr>
          <w:trHeight w:val="495"/>
          <w:jc w:val="center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Društvo za komunikacijsku i medijsku kulturu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Online seniori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</w:tcPr>
          <w:p w:rsidR="003571ED" w:rsidRPr="00721D16" w:rsidRDefault="00993DEE" w:rsidP="00993DE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sz w:val="18"/>
                <w:szCs w:val="18"/>
              </w:rPr>
              <w:t>3.737,00 EUR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sz w:val="18"/>
                <w:szCs w:val="18"/>
              </w:rPr>
              <w:t xml:space="preserve">Ocijenjeno prema kriterijima Javnog natječaja i načinu bodovanja sukladno Programu financiranja udruga iz područja </w:t>
            </w:r>
            <w:r w:rsidRPr="00721D1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socijalnog i humanitarnog značenja u 2024.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sukladno ugovoru o financiranju</w:t>
            </w:r>
          </w:p>
        </w:tc>
      </w:tr>
      <w:tr w:rsidR="003571ED" w:rsidRPr="0070094C" w:rsidTr="00111EE4">
        <w:trPr>
          <w:trHeight w:val="495"/>
          <w:jc w:val="center"/>
        </w:trPr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Sindikat umirovljenika Hrvatske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"Poruka starijim građanima: Naučite svoja prava!"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</w:tcPr>
          <w:p w:rsidR="003571ED" w:rsidRPr="00721D16" w:rsidRDefault="00993DEE" w:rsidP="00993DE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sz w:val="18"/>
                <w:szCs w:val="18"/>
              </w:rPr>
              <w:t>2.137,00 EUR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sz w:val="18"/>
                <w:szCs w:val="18"/>
              </w:rPr>
              <w:t>Ocijenjeno prema kriterijima Javnog natječaja i načinu bodovanja sukladno Programu financiranja udruga iz područja socijalnog i humanitarnog značenja u 2024.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sz w:val="18"/>
                <w:szCs w:val="18"/>
              </w:rPr>
              <w:t>sukladno ugovoru o financiranju</w:t>
            </w:r>
          </w:p>
        </w:tc>
      </w:tr>
      <w:tr w:rsidR="003571ED" w:rsidRPr="0070094C" w:rsidTr="00111EE4">
        <w:trPr>
          <w:trHeight w:val="495"/>
          <w:jc w:val="center"/>
        </w:trPr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Društvo za psihološku pomoć (DPP)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(Po)drži me: Psihosocijalna podrška u očuvanju mentalnog zdravlja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</w:tcPr>
          <w:p w:rsidR="003571ED" w:rsidRPr="00721D16" w:rsidRDefault="00993DEE" w:rsidP="00993DE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sz w:val="18"/>
                <w:szCs w:val="18"/>
              </w:rPr>
              <w:t>2.907,00 EUR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sz w:val="18"/>
                <w:szCs w:val="18"/>
              </w:rPr>
              <w:t>Ocijenjeno prema kriterijima Javnog natječaja i načinu bodovanja sukladno Programu financiranja udruga iz područja socijalnog i humanitarnog značenja u 2024.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sz w:val="18"/>
                <w:szCs w:val="18"/>
              </w:rPr>
              <w:t>sukladno ugovoru o financiranju</w:t>
            </w:r>
          </w:p>
        </w:tc>
      </w:tr>
      <w:tr w:rsidR="003571ED" w:rsidRPr="0070094C" w:rsidTr="00111EE4">
        <w:trPr>
          <w:trHeight w:val="495"/>
          <w:jc w:val="center"/>
        </w:trPr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Forum za kvalitetno </w:t>
            </w:r>
            <w:proofErr w:type="spellStart"/>
            <w:r w:rsidRPr="00721D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udomiteljstvo</w:t>
            </w:r>
            <w:proofErr w:type="spellEnd"/>
            <w:r w:rsidRPr="00721D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djece-udomitelji za djecu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21D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Udomiteljstvo</w:t>
            </w:r>
            <w:proofErr w:type="spellEnd"/>
            <w:r w:rsidRPr="00721D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u centru 2.0.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</w:tcPr>
          <w:p w:rsidR="003571ED" w:rsidRPr="00721D16" w:rsidRDefault="00993DEE" w:rsidP="00993DE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sz w:val="18"/>
                <w:szCs w:val="18"/>
              </w:rPr>
              <w:t>2.417,00 EUR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sz w:val="18"/>
                <w:szCs w:val="18"/>
              </w:rPr>
              <w:t>Ocijenjeno prema kriterijima Javnog natječaja i načinu bodovanja sukladno Programu financiranja udruga iz područja socijalnog i humanitarnog značenja u 2024.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571ED" w:rsidRPr="00721D16" w:rsidRDefault="003571ED" w:rsidP="003571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D16">
              <w:rPr>
                <w:rFonts w:ascii="Times New Roman" w:hAnsi="Times New Roman" w:cs="Times New Roman"/>
                <w:sz w:val="18"/>
                <w:szCs w:val="18"/>
              </w:rPr>
              <w:t>sukladno ugovoru o financiranju</w:t>
            </w:r>
          </w:p>
        </w:tc>
      </w:tr>
      <w:tr w:rsidR="00BA4483" w:rsidRPr="0070094C" w:rsidTr="00AB4C86">
        <w:trPr>
          <w:trHeight w:val="894"/>
          <w:jc w:val="center"/>
        </w:trPr>
        <w:tc>
          <w:tcPr>
            <w:tcW w:w="9498" w:type="dxa"/>
            <w:gridSpan w:val="7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4483" w:rsidRPr="000D46A2" w:rsidRDefault="00BA4483" w:rsidP="000D46A2">
            <w:pPr>
              <w:pStyle w:val="Odlomakpopisa"/>
              <w:numPr>
                <w:ilvl w:val="0"/>
                <w:numId w:val="6"/>
              </w:numPr>
              <w:tabs>
                <w:tab w:val="left" w:pos="3484"/>
                <w:tab w:val="left" w:pos="42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6A2">
              <w:rPr>
                <w:rFonts w:ascii="Times New Roman" w:hAnsi="Times New Roman" w:cs="Times New Roman"/>
                <w:b/>
                <w:sz w:val="20"/>
                <w:szCs w:val="20"/>
              </w:rPr>
              <w:t>PRIORITETNO PODRUČJE:</w:t>
            </w:r>
          </w:p>
          <w:p w:rsidR="00BA4483" w:rsidRPr="00BA4483" w:rsidRDefault="00BA4483" w:rsidP="00BA4483">
            <w:pPr>
              <w:pStyle w:val="Odlomakpopisa"/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</w:rPr>
            </w:pPr>
            <w:r w:rsidRPr="00BA4483">
              <w:rPr>
                <w:rFonts w:ascii="Times New Roman" w:hAnsi="Times New Roman" w:cs="Times New Roman"/>
                <w:b/>
                <w:sz w:val="20"/>
                <w:szCs w:val="20"/>
              </w:rPr>
              <w:t>Smanjenje siromaštva i socijalne isključenosti, podrška beskućnicima, socijalno ugroženim i marginaliziranim skupinama</w:t>
            </w:r>
          </w:p>
        </w:tc>
      </w:tr>
      <w:tr w:rsidR="0031297E" w:rsidRPr="0070094C" w:rsidTr="00111EE4">
        <w:trPr>
          <w:trHeight w:val="1675"/>
          <w:jc w:val="center"/>
        </w:trPr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297E" w:rsidRPr="00DF5FA0" w:rsidRDefault="0031297E" w:rsidP="0031297E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1297E" w:rsidRPr="00DF5FA0" w:rsidRDefault="0031297E" w:rsidP="003129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Društvo za poboljšanje kvalitete života siromašne i nezbrinute djece Mali zmaj</w:t>
            </w:r>
          </w:p>
        </w:tc>
        <w:tc>
          <w:tcPr>
            <w:tcW w:w="17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1297E" w:rsidRPr="00DF5FA0" w:rsidRDefault="0031297E" w:rsidP="003129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Mali zmaj ide u školu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1297E" w:rsidRPr="00DF5FA0" w:rsidRDefault="0031297E" w:rsidP="00707AA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</w:tcPr>
          <w:p w:rsidR="0031297E" w:rsidRPr="00DF5FA0" w:rsidRDefault="001D5914" w:rsidP="001D591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sz w:val="18"/>
                <w:szCs w:val="18"/>
              </w:rPr>
              <w:t>9.347,00 EUR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297E" w:rsidRPr="00DF5FA0" w:rsidRDefault="0031297E" w:rsidP="00203F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sz w:val="18"/>
                <w:szCs w:val="18"/>
              </w:rPr>
              <w:t>Ocijenjeno prema kriterijima Javnog natječaja i načinu bodovanja sukladno Programu financiranja udruga iz područja socijalnog i humanitarnog značenja u 2024.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297E" w:rsidRPr="00DF5FA0" w:rsidRDefault="0031297E" w:rsidP="003129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sz w:val="18"/>
                <w:szCs w:val="18"/>
              </w:rPr>
              <w:t>sukladno ugovoru o financiranju</w:t>
            </w:r>
          </w:p>
        </w:tc>
      </w:tr>
      <w:tr w:rsidR="0031297E" w:rsidRPr="0070094C" w:rsidTr="00AB4C86">
        <w:trPr>
          <w:trHeight w:val="495"/>
          <w:jc w:val="center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297E" w:rsidRPr="00DF5FA0" w:rsidRDefault="0031297E" w:rsidP="0031297E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5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1297E" w:rsidRPr="00DF5FA0" w:rsidRDefault="0031297E" w:rsidP="003129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F5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Ambidekster</w:t>
            </w:r>
            <w:proofErr w:type="spellEnd"/>
            <w:r w:rsidRPr="00DF5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klub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1297E" w:rsidRPr="00DF5FA0" w:rsidRDefault="0031297E" w:rsidP="003129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Društveno uključena romska zajednica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1297E" w:rsidRPr="00DF5FA0" w:rsidRDefault="0031297E" w:rsidP="003129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</w:tcPr>
          <w:p w:rsidR="0031297E" w:rsidRPr="00DF5FA0" w:rsidRDefault="00E53E89" w:rsidP="00E53E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sz w:val="18"/>
                <w:szCs w:val="18"/>
              </w:rPr>
              <w:t>9.346,00 EUR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297E" w:rsidRPr="00DF5FA0" w:rsidRDefault="0031297E" w:rsidP="003129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sz w:val="18"/>
                <w:szCs w:val="18"/>
              </w:rPr>
              <w:t>Ocijenjeno prema kriterijima Javnog natječaja i načinu bodovanja sukladno Programu financiranja udruga iz područja socijalnog i humanitarnog značenja u 2024.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297E" w:rsidRPr="00DF5FA0" w:rsidRDefault="0031297E" w:rsidP="003129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sz w:val="18"/>
                <w:szCs w:val="18"/>
              </w:rPr>
              <w:t>sukladno ugovoru o financiranju</w:t>
            </w:r>
          </w:p>
        </w:tc>
      </w:tr>
      <w:tr w:rsidR="0031297E" w:rsidRPr="0070094C" w:rsidTr="00AB4C86">
        <w:trPr>
          <w:trHeight w:val="1752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297E" w:rsidRPr="00DF5FA0" w:rsidRDefault="0031297E" w:rsidP="0031297E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1297E" w:rsidRPr="00DF5FA0" w:rsidRDefault="0031297E" w:rsidP="003129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Caritas Zagrebačke nadbiskupije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1297E" w:rsidRPr="00DF5FA0" w:rsidRDefault="0031297E" w:rsidP="003129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Socijalna košarica 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1297E" w:rsidRPr="00DF5FA0" w:rsidRDefault="0031297E" w:rsidP="003129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</w:tcPr>
          <w:p w:rsidR="0031297E" w:rsidRPr="00DF5FA0" w:rsidRDefault="00E53E89" w:rsidP="00E53E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sz w:val="18"/>
                <w:szCs w:val="18"/>
              </w:rPr>
              <w:t>9.337,00 EUR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31297E" w:rsidRPr="00DF5FA0" w:rsidRDefault="0031297E" w:rsidP="00203F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sz w:val="18"/>
                <w:szCs w:val="18"/>
              </w:rPr>
              <w:t>Ocijenjeno prema kriterijima Javnog natječaja i načinu bodovanja sukladno Programu financiranja udruga iz područja socijalnog i humanitarnog značenja u 2024.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297E" w:rsidRPr="00DF5FA0" w:rsidRDefault="0031297E" w:rsidP="003129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sz w:val="18"/>
                <w:szCs w:val="18"/>
              </w:rPr>
              <w:t>sukladno ugovoru o financiranju</w:t>
            </w:r>
          </w:p>
        </w:tc>
      </w:tr>
      <w:tr w:rsidR="0031297E" w:rsidRPr="0070094C" w:rsidTr="00281E63">
        <w:trPr>
          <w:trHeight w:val="495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297E" w:rsidRPr="00DF5FA0" w:rsidRDefault="0031297E" w:rsidP="0031297E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1297E" w:rsidRPr="00DF5FA0" w:rsidRDefault="0031297E" w:rsidP="003129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Udruga "Jedni za druge"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1297E" w:rsidRPr="00DF5FA0" w:rsidRDefault="0031297E" w:rsidP="003129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Resocijalizacija ovisnika kroz </w:t>
            </w:r>
            <w:proofErr w:type="spellStart"/>
            <w:r w:rsidRPr="00DF5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pomagačke</w:t>
            </w:r>
            <w:proofErr w:type="spellEnd"/>
            <w:r w:rsidRPr="00DF5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aktivnosti u rehabilitaciji djece s teškoćama u razvoju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1297E" w:rsidRPr="00DF5FA0" w:rsidRDefault="0031297E" w:rsidP="003129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</w:tcPr>
          <w:p w:rsidR="0031297E" w:rsidRPr="00DF5FA0" w:rsidRDefault="00E53E89" w:rsidP="00E53E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sz w:val="18"/>
                <w:szCs w:val="18"/>
              </w:rPr>
              <w:t>6.187,00 EUR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297E" w:rsidRPr="00DF5FA0" w:rsidRDefault="0031297E" w:rsidP="003129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sz w:val="18"/>
                <w:szCs w:val="18"/>
              </w:rPr>
              <w:t>Ocijenjeno prema kriterijima Javnog natječaja i načinu bodovanja sukladno Programu financiranja udruga iz područja socijalnog i humanitarnog značenja u 2024.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297E" w:rsidRPr="00DF5FA0" w:rsidRDefault="0031297E" w:rsidP="003129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sz w:val="18"/>
                <w:szCs w:val="18"/>
              </w:rPr>
              <w:t>sukladno ugovoru o financiranju</w:t>
            </w:r>
          </w:p>
        </w:tc>
      </w:tr>
      <w:tr w:rsidR="0031297E" w:rsidRPr="0070094C" w:rsidTr="00281E63">
        <w:trPr>
          <w:trHeight w:val="495"/>
          <w:jc w:val="center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297E" w:rsidRPr="00DF5FA0" w:rsidRDefault="0031297E" w:rsidP="0031297E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1297E" w:rsidRPr="00DF5FA0" w:rsidRDefault="0031297E" w:rsidP="003129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Zeleni klik!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1297E" w:rsidRPr="00DF5FA0" w:rsidRDefault="0031297E" w:rsidP="003129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Vrtovi susreta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1297E" w:rsidRPr="00DF5FA0" w:rsidRDefault="0031297E" w:rsidP="003129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</w:tcPr>
          <w:p w:rsidR="0031297E" w:rsidRPr="00DF5FA0" w:rsidRDefault="00E53E89" w:rsidP="00E53E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sz w:val="18"/>
                <w:szCs w:val="18"/>
              </w:rPr>
              <w:t>7.377,00 EUR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297E" w:rsidRPr="00DF5FA0" w:rsidRDefault="0031297E" w:rsidP="003129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sz w:val="18"/>
                <w:szCs w:val="18"/>
              </w:rPr>
              <w:t xml:space="preserve">Ocijenjeno prema kriterijima Javnog natječaja i načinu bodovanja sukladno Programu financiranja udruga iz područja </w:t>
            </w:r>
            <w:r w:rsidRPr="00DF5F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socijalnog i humanitarnog značenja u 2024.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297E" w:rsidRPr="00DF5FA0" w:rsidRDefault="0031297E" w:rsidP="003129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sukladno ugovoru o financiranju</w:t>
            </w:r>
          </w:p>
        </w:tc>
      </w:tr>
      <w:tr w:rsidR="0031297E" w:rsidRPr="0070094C" w:rsidTr="00111EE4">
        <w:trPr>
          <w:trHeight w:val="495"/>
          <w:jc w:val="center"/>
        </w:trPr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297E" w:rsidRPr="00DF5FA0" w:rsidRDefault="0031297E" w:rsidP="0031297E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6.</w:t>
            </w:r>
          </w:p>
        </w:tc>
        <w:tc>
          <w:tcPr>
            <w:tcW w:w="1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1297E" w:rsidRPr="00DF5FA0" w:rsidRDefault="0031297E" w:rsidP="003129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Institut za stručno usavršavanje mladih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1297E" w:rsidRPr="00DF5FA0" w:rsidRDefault="0031297E" w:rsidP="003129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Klub za zapošljavanje u strukovnim zanimanjima vol.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1297E" w:rsidRPr="00DF5FA0" w:rsidRDefault="0031297E" w:rsidP="003129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</w:tcPr>
          <w:p w:rsidR="0031297E" w:rsidRPr="00DF5FA0" w:rsidRDefault="00E53E89" w:rsidP="00E53E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sz w:val="18"/>
                <w:szCs w:val="18"/>
              </w:rPr>
              <w:t>7.027,00 EUR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297E" w:rsidRPr="00DF5FA0" w:rsidRDefault="0031297E" w:rsidP="003129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sz w:val="18"/>
                <w:szCs w:val="18"/>
              </w:rPr>
              <w:t>Ocijenjeno prema kriterijima Javnog natječaja i načinu bodovanja sukladno Programu financiranja udruga iz područja socijalnog i humanitarnog značenja u 2024.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297E" w:rsidRPr="00DF5FA0" w:rsidRDefault="0031297E" w:rsidP="003129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sz w:val="18"/>
                <w:szCs w:val="18"/>
              </w:rPr>
              <w:t>sukladno ugovoru o financiranju</w:t>
            </w:r>
          </w:p>
        </w:tc>
      </w:tr>
      <w:tr w:rsidR="0031297E" w:rsidRPr="0070094C" w:rsidTr="00111EE4">
        <w:trPr>
          <w:trHeight w:val="495"/>
          <w:jc w:val="center"/>
        </w:trPr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297E" w:rsidRPr="00DF5FA0" w:rsidRDefault="0031297E" w:rsidP="0031297E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1297E" w:rsidRPr="00DF5FA0" w:rsidRDefault="00CC4F05" w:rsidP="003129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DRUŠTVO SPORTSKE REKREACIJE</w:t>
            </w:r>
            <w:r w:rsidR="0031297E" w:rsidRPr="00DF5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„DJEČ</w:t>
            </w:r>
            <w:r w:rsidR="0031297E" w:rsidRPr="00DF5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JI KUTAK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“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1297E" w:rsidRPr="00DF5FA0" w:rsidRDefault="0031297E" w:rsidP="003129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 ja sam sportski </w:t>
            </w:r>
            <w:proofErr w:type="spellStart"/>
            <w:r w:rsidRPr="00DF5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KAMPanjac</w:t>
            </w:r>
            <w:proofErr w:type="spellEnd"/>
            <w:r w:rsidRPr="00DF5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!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1297E" w:rsidRPr="00DF5FA0" w:rsidRDefault="0031297E" w:rsidP="003129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</w:tcPr>
          <w:p w:rsidR="0031297E" w:rsidRPr="00DF5FA0" w:rsidRDefault="00E53E89" w:rsidP="00E53E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sz w:val="18"/>
                <w:szCs w:val="18"/>
              </w:rPr>
              <w:t>6.397,00 EUR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297E" w:rsidRPr="00DF5FA0" w:rsidRDefault="0031297E" w:rsidP="003129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sz w:val="18"/>
                <w:szCs w:val="18"/>
              </w:rPr>
              <w:t>Ocijenjeno prema kriterijima Javnog natječaja i načinu bodovanja sukladno Programu financiranja udruga iz područja socijalnog i humanitarnog značenja u 2024.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297E" w:rsidRPr="00DF5FA0" w:rsidRDefault="0031297E" w:rsidP="003129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sz w:val="18"/>
                <w:szCs w:val="18"/>
              </w:rPr>
              <w:t>sukladno ugovoru o financiranju</w:t>
            </w:r>
          </w:p>
        </w:tc>
      </w:tr>
      <w:tr w:rsidR="0031297E" w:rsidRPr="0070094C" w:rsidTr="00111EE4">
        <w:trPr>
          <w:trHeight w:val="495"/>
          <w:jc w:val="center"/>
        </w:trPr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297E" w:rsidRPr="00DF5FA0" w:rsidRDefault="0031297E" w:rsidP="0031297E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1297E" w:rsidRPr="00DF5FA0" w:rsidRDefault="0031297E" w:rsidP="003129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UDRUGA KAMENSKO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1297E" w:rsidRPr="00DF5FA0" w:rsidRDefault="0031297E" w:rsidP="003129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POMOZIMO IM DA NAUČE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1297E" w:rsidRPr="00DF5FA0" w:rsidRDefault="0031297E" w:rsidP="003129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</w:tcPr>
          <w:p w:rsidR="0031297E" w:rsidRPr="00DF5FA0" w:rsidRDefault="00E53E89" w:rsidP="00E53E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sz w:val="18"/>
                <w:szCs w:val="18"/>
              </w:rPr>
              <w:t>6.957,00 EUR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297E" w:rsidRPr="00DF5FA0" w:rsidRDefault="0031297E" w:rsidP="003129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sz w:val="18"/>
                <w:szCs w:val="18"/>
              </w:rPr>
              <w:t>Ocijenjeno prema kriterijima Javnog natječaja i načinu bodovanja sukladno Programu financiranja udruga iz područja socijalnog i humanitarnog značenja u 2024.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297E" w:rsidRPr="00DF5FA0" w:rsidRDefault="0031297E" w:rsidP="003129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sz w:val="18"/>
                <w:szCs w:val="18"/>
              </w:rPr>
              <w:t>sukladno ugovoru o financiranju</w:t>
            </w:r>
          </w:p>
        </w:tc>
      </w:tr>
      <w:tr w:rsidR="0031297E" w:rsidRPr="0070094C" w:rsidTr="00111EE4">
        <w:trPr>
          <w:trHeight w:val="495"/>
          <w:jc w:val="center"/>
        </w:trPr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297E" w:rsidRPr="00DF5FA0" w:rsidRDefault="0031297E" w:rsidP="0031297E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1297E" w:rsidRPr="00DF5FA0" w:rsidRDefault="0031297E" w:rsidP="003129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Udruga veterana, vojnika i domoljuba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1297E" w:rsidRPr="00DF5FA0" w:rsidRDefault="0031297E" w:rsidP="003129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Karitativni obiteljski dućan Trešnjevka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1297E" w:rsidRPr="00DF5FA0" w:rsidRDefault="0031297E" w:rsidP="003129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</w:tcPr>
          <w:p w:rsidR="0031297E" w:rsidRPr="00DF5FA0" w:rsidRDefault="00E53E89" w:rsidP="00E53E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sz w:val="18"/>
                <w:szCs w:val="18"/>
              </w:rPr>
              <w:t>7.377,00 EUR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297E" w:rsidRPr="00DF5FA0" w:rsidRDefault="0031297E" w:rsidP="003129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sz w:val="18"/>
                <w:szCs w:val="18"/>
              </w:rPr>
              <w:t>Ocijenjeno prema kriterijima Javnog natječaja i načinu bodovanja sukladno Programu financiranja udruga iz područja socijalnog i humanitarnog značenja u 2024.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297E" w:rsidRPr="00DF5FA0" w:rsidRDefault="0031297E" w:rsidP="003129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sz w:val="18"/>
                <w:szCs w:val="18"/>
              </w:rPr>
              <w:t>sukladno ugovoru o financiranju</w:t>
            </w:r>
          </w:p>
        </w:tc>
      </w:tr>
      <w:tr w:rsidR="0031297E" w:rsidRPr="0070094C" w:rsidTr="00111EE4">
        <w:trPr>
          <w:trHeight w:val="495"/>
          <w:jc w:val="center"/>
        </w:trPr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297E" w:rsidRPr="00DF5FA0" w:rsidRDefault="0031297E" w:rsidP="0031297E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1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1297E" w:rsidRPr="00DF5FA0" w:rsidRDefault="0031297E" w:rsidP="003129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HRVATSKA MREŽA ZA BESKUĆNIKE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1297E" w:rsidRPr="00DF5FA0" w:rsidRDefault="0031297E" w:rsidP="003129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Psihosocijalna pomoć beskućnicima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1297E" w:rsidRPr="00DF5FA0" w:rsidRDefault="0031297E" w:rsidP="003129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</w:tcPr>
          <w:p w:rsidR="0031297E" w:rsidRPr="00DF5FA0" w:rsidRDefault="00E53E89" w:rsidP="00E53E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sz w:val="18"/>
                <w:szCs w:val="18"/>
              </w:rPr>
              <w:t>5.977,00 EUR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297E" w:rsidRPr="00DF5FA0" w:rsidRDefault="0031297E" w:rsidP="003129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sz w:val="18"/>
                <w:szCs w:val="18"/>
              </w:rPr>
              <w:t>Ocijenjeno prema kriterijima Javnog natječaja i načinu bodovanja sukladno Programu financiranja udruga iz područja socijalnog i humanitarnog značenja u 2024.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297E" w:rsidRPr="00DF5FA0" w:rsidRDefault="0031297E" w:rsidP="003129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sz w:val="18"/>
                <w:szCs w:val="18"/>
              </w:rPr>
              <w:t>sukladno ugovoru o financiranju</w:t>
            </w:r>
          </w:p>
        </w:tc>
      </w:tr>
      <w:tr w:rsidR="0031297E" w:rsidRPr="0070094C" w:rsidTr="00236AF1">
        <w:trPr>
          <w:trHeight w:val="495"/>
          <w:jc w:val="center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297E" w:rsidRPr="00DF5FA0" w:rsidRDefault="0031297E" w:rsidP="0031297E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15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1297E" w:rsidRPr="00DF5FA0" w:rsidRDefault="0031297E" w:rsidP="003129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 granica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1297E" w:rsidRPr="00DF5FA0" w:rsidRDefault="0031297E" w:rsidP="003129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F5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Get</w:t>
            </w:r>
            <w:proofErr w:type="spellEnd"/>
            <w:r w:rsidRPr="00DF5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5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together</w:t>
            </w:r>
            <w:proofErr w:type="spellEnd"/>
            <w:r w:rsidRPr="00DF5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mentori za mlade izbjeglice i migrante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1297E" w:rsidRPr="00DF5FA0" w:rsidRDefault="0031297E" w:rsidP="003129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</w:tcPr>
          <w:p w:rsidR="0031297E" w:rsidRPr="00DF5FA0" w:rsidRDefault="00E53E89" w:rsidP="00E53E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sz w:val="18"/>
                <w:szCs w:val="18"/>
              </w:rPr>
              <w:t>5.417,00 EUR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297E" w:rsidRPr="00DF5FA0" w:rsidRDefault="0031297E" w:rsidP="003129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sz w:val="18"/>
                <w:szCs w:val="18"/>
              </w:rPr>
              <w:t>Ocijenjeno prema kriterijima Javnog natječaja i načinu bodovanja sukladno Programu financiranja udruga iz područja socijalnog i humanitarnog značenja u 2024.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297E" w:rsidRPr="00DF5FA0" w:rsidRDefault="0031297E" w:rsidP="003129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sz w:val="18"/>
                <w:szCs w:val="18"/>
              </w:rPr>
              <w:t>sukladno ugovoru o financiranju</w:t>
            </w:r>
          </w:p>
        </w:tc>
      </w:tr>
      <w:tr w:rsidR="0031297E" w:rsidRPr="0070094C" w:rsidTr="00236AF1">
        <w:trPr>
          <w:trHeight w:val="495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297E" w:rsidRPr="00DF5FA0" w:rsidRDefault="0031297E" w:rsidP="0031297E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1297E" w:rsidRPr="00DF5FA0" w:rsidRDefault="0031297E" w:rsidP="003129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Centar za razvoj neprofitnih organizacija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1297E" w:rsidRPr="00DF5FA0" w:rsidRDefault="0031297E" w:rsidP="003129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Inovativni prikaz stanja beskućništva u Gradu Zagrebu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1297E" w:rsidRPr="00DF5FA0" w:rsidRDefault="0031297E" w:rsidP="003129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</w:tcPr>
          <w:p w:rsidR="0031297E" w:rsidRPr="00DF5FA0" w:rsidRDefault="00E53E89" w:rsidP="00E53E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sz w:val="18"/>
                <w:szCs w:val="18"/>
              </w:rPr>
              <w:t>5.417,00 EUR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297E" w:rsidRPr="00DF5FA0" w:rsidRDefault="0031297E" w:rsidP="003129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sz w:val="18"/>
                <w:szCs w:val="18"/>
              </w:rPr>
              <w:t>Ocijenjeno prema kriterijima Javnog natječaja i načinu bodovanja sukladno Programu financiranja udruga iz područja socijalnog i humanitarnog značenja u 2024.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297E" w:rsidRPr="00DF5FA0" w:rsidRDefault="0031297E" w:rsidP="003129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sz w:val="18"/>
                <w:szCs w:val="18"/>
              </w:rPr>
              <w:t>sukladno ugovoru o financiranju</w:t>
            </w:r>
          </w:p>
        </w:tc>
      </w:tr>
      <w:tr w:rsidR="0031297E" w:rsidRPr="0070094C" w:rsidTr="009E7EC1">
        <w:trPr>
          <w:trHeight w:val="495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297E" w:rsidRPr="00DF5FA0" w:rsidRDefault="0031297E" w:rsidP="0031297E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1297E" w:rsidRPr="00DF5FA0" w:rsidRDefault="0031297E" w:rsidP="009E7EC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Rehabilitacijski</w:t>
            </w:r>
            <w:r w:rsidR="00C73E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centar za stres i traumu</w:t>
            </w:r>
            <w:r w:rsidR="000809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Zagreb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1297E" w:rsidRPr="00DF5FA0" w:rsidRDefault="0031297E" w:rsidP="009E7EC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Bolji život ovdje i sada – podrška integraciji osoba s odobrenom međunarodnom zaštitom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1297E" w:rsidRPr="00DF5FA0" w:rsidRDefault="0031297E" w:rsidP="003129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</w:tcPr>
          <w:p w:rsidR="0031297E" w:rsidRPr="00DF5FA0" w:rsidRDefault="00E53E89" w:rsidP="00E53E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sz w:val="18"/>
                <w:szCs w:val="18"/>
              </w:rPr>
              <w:t>5.347,00 EUR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297E" w:rsidRPr="00DF5FA0" w:rsidRDefault="0031297E" w:rsidP="003129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sz w:val="18"/>
                <w:szCs w:val="18"/>
              </w:rPr>
              <w:t>Ocijenjeno prema kriterijima Javnog natječaja i načinu bodovanja sukladno Programu financiranja udruga iz područja socijalnog i humanitarnog značenja u 2024.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297E" w:rsidRPr="00DF5FA0" w:rsidRDefault="0031297E" w:rsidP="003129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sz w:val="18"/>
                <w:szCs w:val="18"/>
              </w:rPr>
              <w:t>sukladno ugovoru o financiranju</w:t>
            </w:r>
          </w:p>
        </w:tc>
      </w:tr>
      <w:tr w:rsidR="0031297E" w:rsidRPr="0070094C" w:rsidTr="005C5C03">
        <w:trPr>
          <w:trHeight w:val="495"/>
          <w:jc w:val="center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297E" w:rsidRPr="00DF5FA0" w:rsidRDefault="0031297E" w:rsidP="0031297E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1297E" w:rsidRPr="00DF5FA0" w:rsidRDefault="0031297E" w:rsidP="005C5C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DOM NADE - udruga za podršku beskućnicima i ostalim socijalno </w:t>
            </w:r>
            <w:r w:rsidRPr="00DF5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ugroženim skupinama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1297E" w:rsidRPr="00DF5FA0" w:rsidRDefault="0031297E" w:rsidP="005C5C0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Kultura i kokice 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1297E" w:rsidRPr="00DF5FA0" w:rsidRDefault="0031297E" w:rsidP="003129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</w:tcPr>
          <w:p w:rsidR="0031297E" w:rsidRPr="00DF5FA0" w:rsidRDefault="00E53E89" w:rsidP="00E53E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sz w:val="18"/>
                <w:szCs w:val="18"/>
              </w:rPr>
              <w:t>5.417,00 EUR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297E" w:rsidRPr="00DF5FA0" w:rsidRDefault="0031297E" w:rsidP="003129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sz w:val="18"/>
                <w:szCs w:val="18"/>
              </w:rPr>
              <w:t xml:space="preserve">Ocijenjeno prema kriterijima Javnog natječaja i načinu bodovanja sukladno Programu financiranja udruga iz područja </w:t>
            </w:r>
            <w:r w:rsidRPr="00DF5F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socijalnog i humanitarnog značenja u 2024.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297E" w:rsidRPr="00DF5FA0" w:rsidRDefault="0031297E" w:rsidP="003129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sukladno ugovoru o financiranju</w:t>
            </w:r>
          </w:p>
        </w:tc>
      </w:tr>
      <w:tr w:rsidR="0031297E" w:rsidRPr="0070094C" w:rsidTr="00111EE4">
        <w:trPr>
          <w:trHeight w:val="495"/>
          <w:jc w:val="center"/>
        </w:trPr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297E" w:rsidRPr="00DF5FA0" w:rsidRDefault="0031297E" w:rsidP="0031297E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15.</w:t>
            </w:r>
          </w:p>
        </w:tc>
        <w:tc>
          <w:tcPr>
            <w:tcW w:w="1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1297E" w:rsidRPr="00DF5FA0" w:rsidRDefault="0031297E" w:rsidP="003129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Hrvatska mreža protiv siromaštva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1297E" w:rsidRPr="00DF5FA0" w:rsidRDefault="0031297E" w:rsidP="003129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Susret osoba s iskustvom siromaštva i nagrada Svjetionik - dostojanstveno izvještavanje o siromaštvu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1297E" w:rsidRPr="00DF5FA0" w:rsidRDefault="0031297E" w:rsidP="003129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</w:tcPr>
          <w:p w:rsidR="0031297E" w:rsidRPr="00DF5FA0" w:rsidRDefault="00E53E89" w:rsidP="00E53E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sz w:val="18"/>
                <w:szCs w:val="18"/>
              </w:rPr>
              <w:t>4.297,00 EUR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297E" w:rsidRPr="00DF5FA0" w:rsidRDefault="0031297E" w:rsidP="003129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sz w:val="18"/>
                <w:szCs w:val="18"/>
              </w:rPr>
              <w:t>Ocijenjeno prema kriterijima Javnog natječaja i načinu bodovanja sukladno Programu financiranja udruga iz područja socijalnog i humanitarnog značenja u 2024.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297E" w:rsidRPr="00DF5FA0" w:rsidRDefault="0031297E" w:rsidP="003129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sz w:val="18"/>
                <w:szCs w:val="18"/>
              </w:rPr>
              <w:t>sukladno ugovoru o financiranju</w:t>
            </w:r>
          </w:p>
        </w:tc>
      </w:tr>
      <w:tr w:rsidR="0031297E" w:rsidRPr="0070094C" w:rsidTr="00111EE4">
        <w:trPr>
          <w:trHeight w:val="495"/>
          <w:jc w:val="center"/>
        </w:trPr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297E" w:rsidRPr="00DF5FA0" w:rsidRDefault="0031297E" w:rsidP="0031297E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1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1297E" w:rsidRPr="00DF5FA0" w:rsidRDefault="0031297E" w:rsidP="003129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DOM NADE - udruga za podršku beskućnicima i ostalim socijalno ugroženim skupinama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1297E" w:rsidRPr="00DF5FA0" w:rsidRDefault="0031297E" w:rsidP="003129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Premostimo neinformiranost - pomoć u ostvarivanju socijalnih prava beskućnika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1297E" w:rsidRPr="00DF5FA0" w:rsidRDefault="0031297E" w:rsidP="003129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</w:tcPr>
          <w:p w:rsidR="0031297E" w:rsidRPr="00DF5FA0" w:rsidRDefault="00E53E89" w:rsidP="00E53E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sz w:val="18"/>
                <w:szCs w:val="18"/>
              </w:rPr>
              <w:t>5.417,00 EUR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297E" w:rsidRPr="00DF5FA0" w:rsidRDefault="0031297E" w:rsidP="003129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sz w:val="18"/>
                <w:szCs w:val="18"/>
              </w:rPr>
              <w:t>Ocijenjeno prema kriterijima Javnog natječaja i načinu bodovanja sukladno Programu financiranja udruga iz područja socijalnog i humanitarnog značenja u 2024.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297E" w:rsidRPr="00DF5FA0" w:rsidRDefault="0031297E" w:rsidP="003129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sz w:val="18"/>
                <w:szCs w:val="18"/>
              </w:rPr>
              <w:t>sukladno ugovoru o financiranju</w:t>
            </w:r>
          </w:p>
        </w:tc>
      </w:tr>
      <w:tr w:rsidR="0031297E" w:rsidRPr="0070094C" w:rsidTr="00111EE4">
        <w:trPr>
          <w:trHeight w:val="495"/>
          <w:jc w:val="center"/>
        </w:trPr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297E" w:rsidRPr="00DF5FA0" w:rsidRDefault="0031297E" w:rsidP="0031297E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1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1297E" w:rsidRPr="00DF5FA0" w:rsidRDefault="0031297E" w:rsidP="003129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DOM NADE - udruga za podršku beskućnicima i ostalim socijalno ugroženim skupinama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1297E" w:rsidRPr="00DF5FA0" w:rsidRDefault="0031297E" w:rsidP="003129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Izazovi i prilike u procesu reintegracije beskućnika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1297E" w:rsidRPr="00DF5FA0" w:rsidRDefault="0031297E" w:rsidP="003129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</w:tcPr>
          <w:p w:rsidR="0031297E" w:rsidRPr="00DF5FA0" w:rsidRDefault="00E53E89" w:rsidP="00E53E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sz w:val="18"/>
                <w:szCs w:val="18"/>
              </w:rPr>
              <w:t>5.417,00 EUR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297E" w:rsidRPr="00DF5FA0" w:rsidRDefault="0031297E" w:rsidP="003129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sz w:val="18"/>
                <w:szCs w:val="18"/>
              </w:rPr>
              <w:t>Ocijenjeno prema kriterijima Javnog natječaja i načinu bodovanja sukladno Programu financiranja udruga iz područja socijalnog i humanitarnog značenja u 2024.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297E" w:rsidRPr="00DF5FA0" w:rsidRDefault="0031297E" w:rsidP="003129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sz w:val="18"/>
                <w:szCs w:val="18"/>
              </w:rPr>
              <w:t>sukladno ugovoru o financiranju</w:t>
            </w:r>
          </w:p>
        </w:tc>
      </w:tr>
      <w:tr w:rsidR="0031297E" w:rsidRPr="0070094C" w:rsidTr="00111EE4">
        <w:trPr>
          <w:trHeight w:val="495"/>
          <w:jc w:val="center"/>
        </w:trPr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297E" w:rsidRPr="00DF5FA0" w:rsidRDefault="0031297E" w:rsidP="0031297E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1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1297E" w:rsidRPr="00DF5FA0" w:rsidRDefault="0031297E" w:rsidP="003129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CENTAR ZA RAZVOJ OSOBNIH KOMPETENCIJA I ZAŠTITU LJUDSKIH PRAVA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1297E" w:rsidRPr="00DF5FA0" w:rsidRDefault="0031297E" w:rsidP="003129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Volontiranjem do razvoja osobnih kompetencija štićenika i volontera vol.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1297E" w:rsidRPr="00DF5FA0" w:rsidRDefault="0031297E" w:rsidP="003129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</w:tcPr>
          <w:p w:rsidR="0031297E" w:rsidRPr="00DF5FA0" w:rsidRDefault="00E53E89" w:rsidP="00E53E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sz w:val="18"/>
                <w:szCs w:val="18"/>
              </w:rPr>
              <w:t>5.137,00 EUR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297E" w:rsidRPr="00DF5FA0" w:rsidRDefault="0031297E" w:rsidP="003129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sz w:val="18"/>
                <w:szCs w:val="18"/>
              </w:rPr>
              <w:t>Ocijenjeno prema kriterijima Javnog natječaja i načinu bodovanja sukladno Programu financiranja udruga iz područja socijalnog i humanitarnog značenja u 2024.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297E" w:rsidRPr="00DF5FA0" w:rsidRDefault="0031297E" w:rsidP="003129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sz w:val="18"/>
                <w:szCs w:val="18"/>
              </w:rPr>
              <w:t>sukladno ugovoru o financiranju</w:t>
            </w:r>
          </w:p>
        </w:tc>
      </w:tr>
      <w:tr w:rsidR="0031297E" w:rsidRPr="0070094C" w:rsidTr="00111EE4">
        <w:trPr>
          <w:trHeight w:val="495"/>
          <w:jc w:val="center"/>
        </w:trPr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297E" w:rsidRPr="00DF5FA0" w:rsidRDefault="0031297E" w:rsidP="0031297E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1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1297E" w:rsidRPr="00DF5FA0" w:rsidRDefault="0031297E" w:rsidP="003129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Udruga </w:t>
            </w:r>
            <w:proofErr w:type="spellStart"/>
            <w:r w:rsidRPr="00DF5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Blank</w:t>
            </w:r>
            <w:proofErr w:type="spellEnd"/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1297E" w:rsidRPr="00DF5FA0" w:rsidRDefault="0031297E" w:rsidP="003129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Film je u Dubravi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1297E" w:rsidRPr="00DF5FA0" w:rsidRDefault="0031297E" w:rsidP="003129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</w:tcPr>
          <w:p w:rsidR="0031297E" w:rsidRPr="00DF5FA0" w:rsidRDefault="00E53E89" w:rsidP="00E53E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sz w:val="18"/>
                <w:szCs w:val="18"/>
              </w:rPr>
              <w:t>4.297,00 EUR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297E" w:rsidRPr="00DF5FA0" w:rsidRDefault="0031297E" w:rsidP="003129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sz w:val="18"/>
                <w:szCs w:val="18"/>
              </w:rPr>
              <w:t>Ocijenjeno prema kriterijima Javnog natječaja i načinu bodovanja sukladno Programu financiranja udruga iz područja socijalnog i humanitarnog značenja u 2024.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297E" w:rsidRPr="00DF5FA0" w:rsidRDefault="0031297E" w:rsidP="003129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sz w:val="18"/>
                <w:szCs w:val="18"/>
              </w:rPr>
              <w:t>sukladno ugovoru o financiranju</w:t>
            </w:r>
          </w:p>
        </w:tc>
      </w:tr>
      <w:tr w:rsidR="0031297E" w:rsidRPr="0070094C" w:rsidTr="001F035C">
        <w:trPr>
          <w:trHeight w:val="495"/>
          <w:jc w:val="center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297E" w:rsidRPr="00DF5FA0" w:rsidRDefault="0031297E" w:rsidP="0031297E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15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1297E" w:rsidRPr="00DF5FA0" w:rsidRDefault="0031297E" w:rsidP="003129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Udruga PET PLUS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1297E" w:rsidRPr="00DF5FA0" w:rsidRDefault="0031297E" w:rsidP="003129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Koraci ka slobodi: Program Transformacije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1297E" w:rsidRPr="00DF5FA0" w:rsidRDefault="0031297E" w:rsidP="003129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</w:tcPr>
          <w:p w:rsidR="0031297E" w:rsidRPr="00DF5FA0" w:rsidRDefault="00E53E89" w:rsidP="00E53E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sz w:val="18"/>
                <w:szCs w:val="18"/>
              </w:rPr>
              <w:t>3.457,00 EUR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297E" w:rsidRPr="00DF5FA0" w:rsidRDefault="0031297E" w:rsidP="003129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sz w:val="18"/>
                <w:szCs w:val="18"/>
              </w:rPr>
              <w:t>Ocijenjeno prema kriterijima Javnog natječaja i načinu bodovanja sukladno Programu financiranja udruga iz područja socijalnog i humanitarnog značenja u 2024.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297E" w:rsidRPr="00DF5FA0" w:rsidRDefault="0031297E" w:rsidP="003129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sz w:val="18"/>
                <w:szCs w:val="18"/>
              </w:rPr>
              <w:t>sukladno ugovoru o financiranju</w:t>
            </w:r>
          </w:p>
        </w:tc>
      </w:tr>
      <w:tr w:rsidR="0031297E" w:rsidRPr="0070094C" w:rsidTr="00A405E7">
        <w:trPr>
          <w:trHeight w:val="1417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297E" w:rsidRPr="00DF5FA0" w:rsidRDefault="0031297E" w:rsidP="0031297E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sz w:val="18"/>
                <w:szCs w:val="18"/>
              </w:rPr>
              <w:t>21.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1297E" w:rsidRPr="00DF5FA0" w:rsidRDefault="0031297E" w:rsidP="003129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UDRUGA ZA RAZVOJ CIVILNOG DRUŠTVA  ANGELUS CUSTOS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1297E" w:rsidRPr="00DF5FA0" w:rsidRDefault="0031297E" w:rsidP="003129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PRAVNA KLINIKA U ZATVORIMA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1297E" w:rsidRPr="00DF5FA0" w:rsidRDefault="0031297E" w:rsidP="003129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</w:tcPr>
          <w:p w:rsidR="0031297E" w:rsidRPr="00DF5FA0" w:rsidRDefault="00E53E89" w:rsidP="00E53E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sz w:val="18"/>
                <w:szCs w:val="18"/>
              </w:rPr>
              <w:t>3.337,00 EUR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297E" w:rsidRPr="00DF5FA0" w:rsidRDefault="0031297E" w:rsidP="003129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sz w:val="18"/>
                <w:szCs w:val="18"/>
              </w:rPr>
              <w:t>Ocijenjeno prema kriterijima Javnog natječaja i načinu bodovanja sukladno Programu financiranja udruga iz područja socijalnog i humanitarnog značenja u 2024.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297E" w:rsidRPr="00DF5FA0" w:rsidRDefault="0031297E" w:rsidP="003129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sz w:val="18"/>
                <w:szCs w:val="18"/>
              </w:rPr>
              <w:t>sukladno ugovoru o financiranju</w:t>
            </w:r>
          </w:p>
        </w:tc>
      </w:tr>
      <w:tr w:rsidR="0031297E" w:rsidRPr="0070094C" w:rsidTr="00A405E7">
        <w:trPr>
          <w:trHeight w:val="131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297E" w:rsidRPr="00DF5FA0" w:rsidRDefault="0031297E" w:rsidP="0031297E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sz w:val="18"/>
                <w:szCs w:val="18"/>
              </w:rPr>
              <w:t>22.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1297E" w:rsidRPr="00DF5FA0" w:rsidRDefault="0031297E" w:rsidP="003129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Humanitarna udruga </w:t>
            </w:r>
            <w:proofErr w:type="spellStart"/>
            <w:r w:rsidRPr="00DF5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Kompići</w:t>
            </w:r>
            <w:proofErr w:type="spell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1297E" w:rsidRPr="00DF5FA0" w:rsidRDefault="0031297E" w:rsidP="003129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F5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Kompići</w:t>
            </w:r>
            <w:proofErr w:type="spellEnd"/>
            <w:r w:rsidRPr="00DF5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 svako dijete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1297E" w:rsidRPr="00DF5FA0" w:rsidRDefault="0031297E" w:rsidP="003129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</w:tcPr>
          <w:p w:rsidR="0031297E" w:rsidRPr="00DF5FA0" w:rsidRDefault="00E53E89" w:rsidP="00E53E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sz w:val="18"/>
                <w:szCs w:val="18"/>
              </w:rPr>
              <w:t>3.457,00 EUR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297E" w:rsidRPr="00DF5FA0" w:rsidRDefault="0031297E" w:rsidP="003129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sz w:val="18"/>
                <w:szCs w:val="18"/>
              </w:rPr>
              <w:t>Ocijenjeno prema kriterijima Javnog natječaja i načinu bodovanja sukladno Programu financiranja udruga iz područja socijalnog i humanitarnog značenja u 2024.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297E" w:rsidRPr="00DF5FA0" w:rsidRDefault="0031297E" w:rsidP="003129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sz w:val="18"/>
                <w:szCs w:val="18"/>
              </w:rPr>
              <w:t>sukladno ugovoru o financiranju</w:t>
            </w:r>
          </w:p>
        </w:tc>
      </w:tr>
      <w:tr w:rsidR="0031297E" w:rsidRPr="0070094C" w:rsidTr="00A405E7">
        <w:trPr>
          <w:trHeight w:val="1374"/>
          <w:jc w:val="center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297E" w:rsidRPr="00DF5FA0" w:rsidRDefault="0031297E" w:rsidP="0031297E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23.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1297E" w:rsidRPr="00DF5FA0" w:rsidRDefault="0031297E" w:rsidP="003129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DF5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Aiki</w:t>
            </w:r>
            <w:proofErr w:type="spellEnd"/>
            <w:r w:rsidRPr="00DF5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F5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En</w:t>
            </w:r>
            <w:proofErr w:type="spellEnd"/>
            <w:r w:rsidRPr="00DF5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udruga za promicanje skladnog življenja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1297E" w:rsidRPr="00DF5FA0" w:rsidRDefault="0031297E" w:rsidP="003129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Aktivno u jednakosti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31297E" w:rsidRPr="00DF5FA0" w:rsidRDefault="0031297E" w:rsidP="0031297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</w:tcPr>
          <w:p w:rsidR="0031297E" w:rsidRPr="00DF5FA0" w:rsidRDefault="00E53E89" w:rsidP="00E53E89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sz w:val="18"/>
                <w:szCs w:val="18"/>
              </w:rPr>
              <w:t>2.897,00 EUR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297E" w:rsidRPr="00DF5FA0" w:rsidRDefault="0031297E" w:rsidP="003129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sz w:val="18"/>
                <w:szCs w:val="18"/>
              </w:rPr>
              <w:t>Ocijenjeno prema kriterijima Javnog natječaja i načinu bodovanja sukladno Programu financiranja udruga iz područja socijalnog i humanitarnog značenja u 2024.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297E" w:rsidRPr="00DF5FA0" w:rsidRDefault="0031297E" w:rsidP="003129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5FA0">
              <w:rPr>
                <w:rFonts w:ascii="Times New Roman" w:hAnsi="Times New Roman" w:cs="Times New Roman"/>
                <w:sz w:val="18"/>
                <w:szCs w:val="18"/>
              </w:rPr>
              <w:t>sukladno ugovoru o financiranju</w:t>
            </w:r>
          </w:p>
        </w:tc>
      </w:tr>
      <w:tr w:rsidR="00BA4483" w:rsidRPr="0070094C" w:rsidTr="00A405E7">
        <w:trPr>
          <w:trHeight w:val="573"/>
          <w:jc w:val="center"/>
        </w:trPr>
        <w:tc>
          <w:tcPr>
            <w:tcW w:w="9498" w:type="dxa"/>
            <w:gridSpan w:val="7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4483" w:rsidRPr="00BA4483" w:rsidRDefault="00BA4483" w:rsidP="000D46A2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483">
              <w:rPr>
                <w:rFonts w:ascii="Times New Roman" w:hAnsi="Times New Roman" w:cs="Times New Roman"/>
                <w:b/>
                <w:sz w:val="20"/>
                <w:szCs w:val="20"/>
              </w:rPr>
              <w:t>PRIORITETNO PODRUČJE:</w:t>
            </w:r>
          </w:p>
          <w:p w:rsidR="00BA4483" w:rsidRPr="00BA4483" w:rsidRDefault="00BA4483" w:rsidP="00BA4483">
            <w:pPr>
              <w:pStyle w:val="Odlomakpopisa"/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</w:rPr>
            </w:pPr>
            <w:r w:rsidRPr="00BA4483">
              <w:rPr>
                <w:rFonts w:ascii="Times New Roman" w:hAnsi="Times New Roman" w:cs="Times New Roman"/>
                <w:b/>
                <w:sz w:val="20"/>
                <w:szCs w:val="20"/>
              </w:rPr>
              <w:t>Promocija i razvoj volonterstva na području Grada Zagreba</w:t>
            </w:r>
          </w:p>
        </w:tc>
      </w:tr>
      <w:tr w:rsidR="0096094B" w:rsidRPr="0070094C" w:rsidTr="001C3118">
        <w:trPr>
          <w:trHeight w:val="1404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6094B" w:rsidRPr="00596757" w:rsidRDefault="0096094B" w:rsidP="0096094B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757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6094B" w:rsidRPr="00596757" w:rsidRDefault="0096094B" w:rsidP="009609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67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KRIJESNICA - udruga za pomoć djeci i obiteljima suočenim s malignim bolestima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3913" w:rsidRDefault="0096094B" w:rsidP="00073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67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Volontiranjem osvjetljena Krijesnica svijetli i dalje </w:t>
            </w:r>
            <w:r w:rsidR="000739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5967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96094B" w:rsidRPr="00596757" w:rsidRDefault="0096094B" w:rsidP="000739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67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VOK IV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96094B" w:rsidRPr="00596757" w:rsidRDefault="0096094B" w:rsidP="009609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67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</w:tcPr>
          <w:p w:rsidR="0096094B" w:rsidRPr="00596757" w:rsidRDefault="009A0DDC" w:rsidP="009A0DD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96757">
              <w:rPr>
                <w:rFonts w:ascii="Times New Roman" w:hAnsi="Times New Roman" w:cs="Times New Roman"/>
                <w:sz w:val="18"/>
                <w:szCs w:val="18"/>
              </w:rPr>
              <w:t>8.295,00 EUR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6094B" w:rsidRPr="00596757" w:rsidRDefault="0096094B" w:rsidP="009609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6757">
              <w:rPr>
                <w:rFonts w:ascii="Times New Roman" w:hAnsi="Times New Roman" w:cs="Times New Roman"/>
                <w:sz w:val="18"/>
                <w:szCs w:val="18"/>
              </w:rPr>
              <w:t>Ocijenjeno prema kriterijima Javnog natječaja i načinu bodovanja sukladno Programu financiranja udruga iz područja socijalnog i humanitarnog značenja u 2024.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6094B" w:rsidRPr="00596757" w:rsidRDefault="0096094B" w:rsidP="009609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757">
              <w:rPr>
                <w:rFonts w:ascii="Times New Roman" w:hAnsi="Times New Roman" w:cs="Times New Roman"/>
                <w:sz w:val="18"/>
                <w:szCs w:val="18"/>
              </w:rPr>
              <w:t>sukladno ugovoru o financiranju</w:t>
            </w:r>
          </w:p>
        </w:tc>
      </w:tr>
      <w:tr w:rsidR="0096094B" w:rsidRPr="0070094C" w:rsidTr="001C3118">
        <w:trPr>
          <w:trHeight w:val="1440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6094B" w:rsidRPr="00596757" w:rsidRDefault="0096094B" w:rsidP="0096094B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757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96094B" w:rsidRPr="00596757" w:rsidRDefault="0096094B" w:rsidP="00443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67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Udruga za promicanje </w:t>
            </w:r>
            <w:proofErr w:type="spellStart"/>
            <w:r w:rsidRPr="005967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inkluzije</w:t>
            </w:r>
            <w:proofErr w:type="spell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96094B" w:rsidRPr="00596757" w:rsidRDefault="0096094B" w:rsidP="009609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67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VOLONTIRANJE ZA UKLJUČIVANJE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96094B" w:rsidRPr="00596757" w:rsidRDefault="0096094B" w:rsidP="009609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67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</w:tcPr>
          <w:p w:rsidR="0096094B" w:rsidRPr="00596757" w:rsidRDefault="009A0DDC" w:rsidP="009A0DD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96757">
              <w:rPr>
                <w:rFonts w:ascii="Times New Roman" w:hAnsi="Times New Roman" w:cs="Times New Roman"/>
                <w:sz w:val="18"/>
                <w:szCs w:val="18"/>
              </w:rPr>
              <w:t>5.695,00 EUR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6094B" w:rsidRPr="00596757" w:rsidRDefault="0096094B" w:rsidP="009609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6757">
              <w:rPr>
                <w:rFonts w:ascii="Times New Roman" w:hAnsi="Times New Roman" w:cs="Times New Roman"/>
                <w:sz w:val="18"/>
                <w:szCs w:val="18"/>
              </w:rPr>
              <w:t>Ocijenjeno prema kriterijima Javnog natječaja i načinu bodovanja sukladno Programu financiranja udruga iz područja socijalnog i humanitarnog značenja u 2024.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6094B" w:rsidRPr="00596757" w:rsidRDefault="0096094B" w:rsidP="009609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757">
              <w:rPr>
                <w:rFonts w:ascii="Times New Roman" w:hAnsi="Times New Roman" w:cs="Times New Roman"/>
                <w:sz w:val="18"/>
                <w:szCs w:val="18"/>
              </w:rPr>
              <w:t>sukladno ugovoru o financiranju</w:t>
            </w:r>
          </w:p>
        </w:tc>
      </w:tr>
      <w:tr w:rsidR="0096094B" w:rsidRPr="0070094C" w:rsidTr="001C3118">
        <w:trPr>
          <w:trHeight w:val="1362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6094B" w:rsidRPr="00596757" w:rsidRDefault="0096094B" w:rsidP="0096094B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757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96094B" w:rsidRPr="00596757" w:rsidRDefault="0096094B" w:rsidP="009609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67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Hrvatski savez za rijetke bolesti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96094B" w:rsidRPr="00596757" w:rsidRDefault="0096094B" w:rsidP="009609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67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Razvoj studentske linije za rijetke bolesti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96094B" w:rsidRPr="00596757" w:rsidRDefault="0096094B" w:rsidP="009609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67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</w:tcPr>
          <w:p w:rsidR="0096094B" w:rsidRPr="00596757" w:rsidRDefault="009A0DDC" w:rsidP="009A0DD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96757">
              <w:rPr>
                <w:rFonts w:ascii="Times New Roman" w:hAnsi="Times New Roman" w:cs="Times New Roman"/>
                <w:sz w:val="18"/>
                <w:szCs w:val="18"/>
              </w:rPr>
              <w:t>1.495,00 EUR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6094B" w:rsidRPr="00596757" w:rsidRDefault="0096094B" w:rsidP="009609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6757">
              <w:rPr>
                <w:rFonts w:ascii="Times New Roman" w:hAnsi="Times New Roman" w:cs="Times New Roman"/>
                <w:sz w:val="18"/>
                <w:szCs w:val="18"/>
              </w:rPr>
              <w:t>Ocijenjeno prema kriterijima Javnog natječaja i načinu bodovanja sukladno Programu financiranja udruga iz područja socijalnog i humanitarnog značenja u 2024.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6094B" w:rsidRPr="00596757" w:rsidRDefault="0096094B" w:rsidP="009609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757">
              <w:rPr>
                <w:rFonts w:ascii="Times New Roman" w:hAnsi="Times New Roman" w:cs="Times New Roman"/>
                <w:sz w:val="18"/>
                <w:szCs w:val="18"/>
              </w:rPr>
              <w:t>sukladno ugovoru o financiranju</w:t>
            </w:r>
          </w:p>
        </w:tc>
      </w:tr>
      <w:tr w:rsidR="0096094B" w:rsidRPr="0070094C" w:rsidTr="001C3118">
        <w:trPr>
          <w:trHeight w:val="1128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6094B" w:rsidRPr="00596757" w:rsidRDefault="0096094B" w:rsidP="0096094B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757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96094B" w:rsidRPr="00596757" w:rsidRDefault="0096094B" w:rsidP="009609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67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Društvo "Naša djeca" Maksimir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96094B" w:rsidRPr="00596757" w:rsidRDefault="0096094B" w:rsidP="009609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67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Volontiram jer igru biram!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96094B" w:rsidRPr="00596757" w:rsidRDefault="0096094B" w:rsidP="009609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67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</w:tcPr>
          <w:p w:rsidR="0096094B" w:rsidRPr="00596757" w:rsidRDefault="009A0DDC" w:rsidP="009A0DD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96757">
              <w:rPr>
                <w:rFonts w:ascii="Times New Roman" w:hAnsi="Times New Roman" w:cs="Times New Roman"/>
                <w:sz w:val="18"/>
                <w:szCs w:val="18"/>
              </w:rPr>
              <w:t>3.695,00 EUR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6094B" w:rsidRPr="00596757" w:rsidRDefault="0096094B" w:rsidP="009609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6757">
              <w:rPr>
                <w:rFonts w:ascii="Times New Roman" w:hAnsi="Times New Roman" w:cs="Times New Roman"/>
                <w:sz w:val="18"/>
                <w:szCs w:val="18"/>
              </w:rPr>
              <w:t>Ocijenjeno prema kriterijima Javnog natječaja i načinu bodovanja sukladno Programu financiranja udruga iz područja socijalnog i humanitarnog značenja u 2024.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6094B" w:rsidRPr="00596757" w:rsidRDefault="0096094B" w:rsidP="009609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757">
              <w:rPr>
                <w:rFonts w:ascii="Times New Roman" w:hAnsi="Times New Roman" w:cs="Times New Roman"/>
                <w:sz w:val="18"/>
                <w:szCs w:val="18"/>
              </w:rPr>
              <w:t>sukladno ugovoru o financiranju</w:t>
            </w:r>
          </w:p>
        </w:tc>
      </w:tr>
      <w:tr w:rsidR="0096094B" w:rsidRPr="0070094C" w:rsidTr="00EA0CF8">
        <w:trPr>
          <w:trHeight w:val="495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6094B" w:rsidRPr="00596757" w:rsidRDefault="0096094B" w:rsidP="0096094B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757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96094B" w:rsidRPr="00596757" w:rsidRDefault="0096094B" w:rsidP="009609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67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UDD - Udruga za demokratsko društvo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96094B" w:rsidRPr="00596757" w:rsidRDefault="0096094B" w:rsidP="009609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67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Volontiranjem za bolji svijet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96094B" w:rsidRPr="00596757" w:rsidRDefault="0096094B" w:rsidP="009609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67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</w:tcPr>
          <w:p w:rsidR="0096094B" w:rsidRPr="00596757" w:rsidRDefault="009A0DDC" w:rsidP="009A0DD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96757">
              <w:rPr>
                <w:rFonts w:ascii="Times New Roman" w:hAnsi="Times New Roman" w:cs="Times New Roman"/>
                <w:sz w:val="18"/>
                <w:szCs w:val="18"/>
              </w:rPr>
              <w:t>3.595,00 EUR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6094B" w:rsidRPr="00596757" w:rsidRDefault="0096094B" w:rsidP="009609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6757">
              <w:rPr>
                <w:rFonts w:ascii="Times New Roman" w:hAnsi="Times New Roman" w:cs="Times New Roman"/>
                <w:sz w:val="18"/>
                <w:szCs w:val="18"/>
              </w:rPr>
              <w:t>Ocijenjeno prema kriterijima Javnog natječaja i načinu bodovanja sukladno Programu financiranja udruga iz područja socijalnog i humanitarnog značenja u 2024.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6094B" w:rsidRPr="00596757" w:rsidRDefault="0096094B" w:rsidP="009609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757">
              <w:rPr>
                <w:rFonts w:ascii="Times New Roman" w:hAnsi="Times New Roman" w:cs="Times New Roman"/>
                <w:sz w:val="18"/>
                <w:szCs w:val="18"/>
              </w:rPr>
              <w:t>sukladno ugovoru o financiranju</w:t>
            </w:r>
          </w:p>
        </w:tc>
      </w:tr>
      <w:tr w:rsidR="0096094B" w:rsidRPr="0070094C" w:rsidTr="00EA0CF8">
        <w:trPr>
          <w:trHeight w:val="4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6094B" w:rsidRPr="00596757" w:rsidRDefault="0096094B" w:rsidP="0096094B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757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96094B" w:rsidRPr="00596757" w:rsidRDefault="0096094B" w:rsidP="009609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67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Volonterski centar Zagreb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96094B" w:rsidRPr="00596757" w:rsidRDefault="0096094B" w:rsidP="009609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67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Promocija i razvoj volonterstva u Gradu Zagrebu i dodjela nagrade Volonterski Oskar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96094B" w:rsidRPr="00596757" w:rsidRDefault="0096094B" w:rsidP="009609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67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</w:tcPr>
          <w:p w:rsidR="0096094B" w:rsidRPr="00596757" w:rsidRDefault="00FE582D" w:rsidP="00FE582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96757">
              <w:rPr>
                <w:rFonts w:ascii="Times New Roman" w:hAnsi="Times New Roman" w:cs="Times New Roman"/>
                <w:sz w:val="18"/>
                <w:szCs w:val="18"/>
              </w:rPr>
              <w:t>3.695,00 EUR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6094B" w:rsidRPr="00596757" w:rsidRDefault="0096094B" w:rsidP="009609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6757">
              <w:rPr>
                <w:rFonts w:ascii="Times New Roman" w:hAnsi="Times New Roman" w:cs="Times New Roman"/>
                <w:sz w:val="18"/>
                <w:szCs w:val="18"/>
              </w:rPr>
              <w:t>Ocijenjeno prema kriterijima Javnog natječaja i načinu bodovanja sukladno Programu financiranja udruga iz područja socijalnog i humanitarnog značenja u 2024.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6094B" w:rsidRPr="00596757" w:rsidRDefault="0096094B" w:rsidP="009609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757">
              <w:rPr>
                <w:rFonts w:ascii="Times New Roman" w:hAnsi="Times New Roman" w:cs="Times New Roman"/>
                <w:sz w:val="18"/>
                <w:szCs w:val="18"/>
              </w:rPr>
              <w:t>sukladno ugovoru o financiranju</w:t>
            </w:r>
          </w:p>
        </w:tc>
      </w:tr>
      <w:tr w:rsidR="0096094B" w:rsidRPr="0070094C" w:rsidTr="00EA0CF8">
        <w:trPr>
          <w:trHeight w:val="495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6094B" w:rsidRPr="00596757" w:rsidRDefault="0096094B" w:rsidP="0096094B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757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96094B" w:rsidRPr="00596757" w:rsidRDefault="0096094B" w:rsidP="009609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67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Volonterski centar Zagreb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96094B" w:rsidRPr="00596757" w:rsidRDefault="0096094B" w:rsidP="009609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67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Volonterska zajednica grada Zagreba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96094B" w:rsidRPr="00596757" w:rsidRDefault="0096094B" w:rsidP="009609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67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</w:tcPr>
          <w:p w:rsidR="0096094B" w:rsidRPr="00596757" w:rsidRDefault="00FE582D" w:rsidP="00FE582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96757">
              <w:rPr>
                <w:rFonts w:ascii="Times New Roman" w:hAnsi="Times New Roman" w:cs="Times New Roman"/>
                <w:sz w:val="18"/>
                <w:szCs w:val="18"/>
              </w:rPr>
              <w:t>3.695,00 EUR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6094B" w:rsidRPr="00596757" w:rsidRDefault="0096094B" w:rsidP="009609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6757">
              <w:rPr>
                <w:rFonts w:ascii="Times New Roman" w:hAnsi="Times New Roman" w:cs="Times New Roman"/>
                <w:sz w:val="18"/>
                <w:szCs w:val="18"/>
              </w:rPr>
              <w:t>Ocijenjeno prema kriterijima Javnog natječaja i načinu bodovanja sukladno Programu financiranja udruga iz područja socijalnog i humanitarnog značenja u 2024.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6094B" w:rsidRPr="00596757" w:rsidRDefault="0096094B" w:rsidP="009609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757">
              <w:rPr>
                <w:rFonts w:ascii="Times New Roman" w:hAnsi="Times New Roman" w:cs="Times New Roman"/>
                <w:sz w:val="18"/>
                <w:szCs w:val="18"/>
              </w:rPr>
              <w:t>sukladno ugovoru o financiranju</w:t>
            </w:r>
          </w:p>
        </w:tc>
      </w:tr>
      <w:tr w:rsidR="0096094B" w:rsidRPr="0070094C" w:rsidTr="00111EE4">
        <w:trPr>
          <w:trHeight w:val="495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6094B" w:rsidRPr="00596757" w:rsidRDefault="0096094B" w:rsidP="0096094B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757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96094B" w:rsidRPr="00596757" w:rsidRDefault="0096094B" w:rsidP="009609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67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Studentski katolički centar Palma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96094B" w:rsidRPr="00596757" w:rsidRDefault="0096094B" w:rsidP="009609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67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 sata bez kompromisa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96094B" w:rsidRPr="00596757" w:rsidRDefault="0096094B" w:rsidP="009609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67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</w:tcPr>
          <w:p w:rsidR="0096094B" w:rsidRPr="00596757" w:rsidRDefault="00FE582D" w:rsidP="00FE582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96757">
              <w:rPr>
                <w:rFonts w:ascii="Times New Roman" w:hAnsi="Times New Roman" w:cs="Times New Roman"/>
                <w:sz w:val="18"/>
                <w:szCs w:val="18"/>
              </w:rPr>
              <w:t>1.000,00 EUR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6094B" w:rsidRPr="00596757" w:rsidRDefault="0096094B" w:rsidP="009609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6757">
              <w:rPr>
                <w:rFonts w:ascii="Times New Roman" w:hAnsi="Times New Roman" w:cs="Times New Roman"/>
                <w:sz w:val="18"/>
                <w:szCs w:val="18"/>
              </w:rPr>
              <w:t xml:space="preserve">Ocijenjeno prema kriterijima Javnog natječaja i načinu bodovanja sukladno Programu financiranja udruga iz područja </w:t>
            </w:r>
            <w:r w:rsidRPr="0059675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socijalnog i humanitarnog značenja u 2024.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6094B" w:rsidRPr="00596757" w:rsidRDefault="0096094B" w:rsidP="009609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75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sukladno ugovoru o financiranju</w:t>
            </w:r>
          </w:p>
        </w:tc>
      </w:tr>
      <w:tr w:rsidR="0096094B" w:rsidRPr="0070094C" w:rsidTr="00111EE4">
        <w:trPr>
          <w:trHeight w:val="495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6094B" w:rsidRPr="00596757" w:rsidRDefault="0096094B" w:rsidP="0096094B">
            <w:pPr>
              <w:ind w:left="3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75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96094B" w:rsidRPr="00596757" w:rsidRDefault="0096094B" w:rsidP="009609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67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Udruga Maštara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96094B" w:rsidRPr="00596757" w:rsidRDefault="0096094B" w:rsidP="009609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67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Volonterstvom do sretnijih pojedinaca i zajednica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96094B" w:rsidRPr="00596757" w:rsidRDefault="0096094B" w:rsidP="009609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9675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</w:tcPr>
          <w:p w:rsidR="0096094B" w:rsidRPr="00596757" w:rsidRDefault="00FE582D" w:rsidP="00FE582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96757">
              <w:rPr>
                <w:rFonts w:ascii="Times New Roman" w:hAnsi="Times New Roman" w:cs="Times New Roman"/>
                <w:sz w:val="18"/>
                <w:szCs w:val="18"/>
              </w:rPr>
              <w:t>2.495,00 EUR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6094B" w:rsidRPr="00596757" w:rsidRDefault="0096094B" w:rsidP="009609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6757">
              <w:rPr>
                <w:rFonts w:ascii="Times New Roman" w:hAnsi="Times New Roman" w:cs="Times New Roman"/>
                <w:sz w:val="18"/>
                <w:szCs w:val="18"/>
              </w:rPr>
              <w:t>Ocijenjeno prema kriterijima Javnog natječaja i načinu bodovanja sukladno Programu financiranja udruga iz područja socijalnog i humanitarnog značenja u 2024.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6094B" w:rsidRPr="00596757" w:rsidRDefault="0096094B" w:rsidP="009609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6757">
              <w:rPr>
                <w:rFonts w:ascii="Times New Roman" w:hAnsi="Times New Roman" w:cs="Times New Roman"/>
                <w:sz w:val="18"/>
                <w:szCs w:val="18"/>
              </w:rPr>
              <w:t>sukladno ugovoru o financiranju</w:t>
            </w:r>
          </w:p>
        </w:tc>
      </w:tr>
    </w:tbl>
    <w:p w:rsidR="00CE01D5" w:rsidRPr="0070094C" w:rsidRDefault="00CE01D5" w:rsidP="003913F5">
      <w:pPr>
        <w:rPr>
          <w:color w:val="7030A0"/>
        </w:rPr>
      </w:pPr>
    </w:p>
    <w:sectPr w:rsidR="00CE01D5" w:rsidRPr="0070094C" w:rsidSect="00F84B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545E5"/>
    <w:multiLevelType w:val="hybridMultilevel"/>
    <w:tmpl w:val="C9E29B98"/>
    <w:lvl w:ilvl="0" w:tplc="6C20A59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B527F"/>
    <w:multiLevelType w:val="hybridMultilevel"/>
    <w:tmpl w:val="A8228D90"/>
    <w:lvl w:ilvl="0" w:tplc="0CA430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0477F"/>
    <w:multiLevelType w:val="hybridMultilevel"/>
    <w:tmpl w:val="3A44C3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450EB"/>
    <w:multiLevelType w:val="hybridMultilevel"/>
    <w:tmpl w:val="3A68F6DE"/>
    <w:lvl w:ilvl="0" w:tplc="D472D9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087FDE"/>
    <w:multiLevelType w:val="hybridMultilevel"/>
    <w:tmpl w:val="A4FAAC06"/>
    <w:lvl w:ilvl="0" w:tplc="F9245DD2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Bidi" w:hint="default"/>
        <w:b w:val="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594426"/>
    <w:multiLevelType w:val="hybridMultilevel"/>
    <w:tmpl w:val="4D844BAE"/>
    <w:lvl w:ilvl="0" w:tplc="5F2810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3F5"/>
    <w:rsid w:val="000710BD"/>
    <w:rsid w:val="00073913"/>
    <w:rsid w:val="00080914"/>
    <w:rsid w:val="00085203"/>
    <w:rsid w:val="00095E34"/>
    <w:rsid w:val="000A72EA"/>
    <w:rsid w:val="000B145B"/>
    <w:rsid w:val="000C0645"/>
    <w:rsid w:val="000C2690"/>
    <w:rsid w:val="000D46A2"/>
    <w:rsid w:val="000E1681"/>
    <w:rsid w:val="00103974"/>
    <w:rsid w:val="00111EE4"/>
    <w:rsid w:val="00113D98"/>
    <w:rsid w:val="001443B3"/>
    <w:rsid w:val="0015154D"/>
    <w:rsid w:val="0016796F"/>
    <w:rsid w:val="001A49D5"/>
    <w:rsid w:val="001C3118"/>
    <w:rsid w:val="001C3D27"/>
    <w:rsid w:val="001D5914"/>
    <w:rsid w:val="001F035C"/>
    <w:rsid w:val="00203FC7"/>
    <w:rsid w:val="00214A3A"/>
    <w:rsid w:val="00215655"/>
    <w:rsid w:val="00222459"/>
    <w:rsid w:val="002369B4"/>
    <w:rsid w:val="00236AF1"/>
    <w:rsid w:val="00247625"/>
    <w:rsid w:val="002657C5"/>
    <w:rsid w:val="00265A85"/>
    <w:rsid w:val="00281E63"/>
    <w:rsid w:val="002D36D2"/>
    <w:rsid w:val="002F7BB4"/>
    <w:rsid w:val="0031297E"/>
    <w:rsid w:val="00324E7C"/>
    <w:rsid w:val="00356C91"/>
    <w:rsid w:val="003571ED"/>
    <w:rsid w:val="0037273D"/>
    <w:rsid w:val="003736ED"/>
    <w:rsid w:val="0037507A"/>
    <w:rsid w:val="003913F5"/>
    <w:rsid w:val="00392D80"/>
    <w:rsid w:val="00394693"/>
    <w:rsid w:val="003A0BF8"/>
    <w:rsid w:val="003E4BF3"/>
    <w:rsid w:val="00412FA8"/>
    <w:rsid w:val="00420F27"/>
    <w:rsid w:val="0044334A"/>
    <w:rsid w:val="00446259"/>
    <w:rsid w:val="004472A6"/>
    <w:rsid w:val="00453E7B"/>
    <w:rsid w:val="00463ED0"/>
    <w:rsid w:val="004674C2"/>
    <w:rsid w:val="00473B13"/>
    <w:rsid w:val="00496DA0"/>
    <w:rsid w:val="00497AF9"/>
    <w:rsid w:val="004A32E2"/>
    <w:rsid w:val="004F01E6"/>
    <w:rsid w:val="00504566"/>
    <w:rsid w:val="00511627"/>
    <w:rsid w:val="00512E26"/>
    <w:rsid w:val="00514840"/>
    <w:rsid w:val="0052263F"/>
    <w:rsid w:val="005579F4"/>
    <w:rsid w:val="005600DE"/>
    <w:rsid w:val="00566220"/>
    <w:rsid w:val="0057303C"/>
    <w:rsid w:val="00592349"/>
    <w:rsid w:val="00596757"/>
    <w:rsid w:val="005A140C"/>
    <w:rsid w:val="005A7FCC"/>
    <w:rsid w:val="005B0C8C"/>
    <w:rsid w:val="005C5C03"/>
    <w:rsid w:val="005E5711"/>
    <w:rsid w:val="006111F5"/>
    <w:rsid w:val="00632C32"/>
    <w:rsid w:val="00633406"/>
    <w:rsid w:val="006926E5"/>
    <w:rsid w:val="00693F1B"/>
    <w:rsid w:val="006B549E"/>
    <w:rsid w:val="006E5A47"/>
    <w:rsid w:val="006E61C6"/>
    <w:rsid w:val="00707AA7"/>
    <w:rsid w:val="007123EF"/>
    <w:rsid w:val="00715DCF"/>
    <w:rsid w:val="00721D16"/>
    <w:rsid w:val="007348FC"/>
    <w:rsid w:val="00750062"/>
    <w:rsid w:val="007667DB"/>
    <w:rsid w:val="007C5C70"/>
    <w:rsid w:val="007D5440"/>
    <w:rsid w:val="007F494A"/>
    <w:rsid w:val="008251B9"/>
    <w:rsid w:val="00832910"/>
    <w:rsid w:val="00835908"/>
    <w:rsid w:val="0084231B"/>
    <w:rsid w:val="008622C3"/>
    <w:rsid w:val="008A0F56"/>
    <w:rsid w:val="008A113C"/>
    <w:rsid w:val="008A42CF"/>
    <w:rsid w:val="008B1C6F"/>
    <w:rsid w:val="008C7E9F"/>
    <w:rsid w:val="008E3039"/>
    <w:rsid w:val="008E6659"/>
    <w:rsid w:val="00916125"/>
    <w:rsid w:val="00924C8B"/>
    <w:rsid w:val="009261C2"/>
    <w:rsid w:val="00927D82"/>
    <w:rsid w:val="00940290"/>
    <w:rsid w:val="00956FB6"/>
    <w:rsid w:val="0096094B"/>
    <w:rsid w:val="00974C70"/>
    <w:rsid w:val="00993DEE"/>
    <w:rsid w:val="009A0DDC"/>
    <w:rsid w:val="009D226C"/>
    <w:rsid w:val="009D773D"/>
    <w:rsid w:val="009E4DA1"/>
    <w:rsid w:val="009E7EC1"/>
    <w:rsid w:val="00A1689C"/>
    <w:rsid w:val="00A405E7"/>
    <w:rsid w:val="00A91151"/>
    <w:rsid w:val="00AB4C86"/>
    <w:rsid w:val="00AD333A"/>
    <w:rsid w:val="00B35B5E"/>
    <w:rsid w:val="00B44314"/>
    <w:rsid w:val="00B8722E"/>
    <w:rsid w:val="00B96739"/>
    <w:rsid w:val="00BA29D9"/>
    <w:rsid w:val="00BA4483"/>
    <w:rsid w:val="00BB3A97"/>
    <w:rsid w:val="00BC2110"/>
    <w:rsid w:val="00BC33E3"/>
    <w:rsid w:val="00BF230C"/>
    <w:rsid w:val="00C30D15"/>
    <w:rsid w:val="00C52235"/>
    <w:rsid w:val="00C60262"/>
    <w:rsid w:val="00C73E94"/>
    <w:rsid w:val="00CB1440"/>
    <w:rsid w:val="00CC4F05"/>
    <w:rsid w:val="00CE01D5"/>
    <w:rsid w:val="00CE6876"/>
    <w:rsid w:val="00D12D06"/>
    <w:rsid w:val="00D155C3"/>
    <w:rsid w:val="00D35D35"/>
    <w:rsid w:val="00D37633"/>
    <w:rsid w:val="00D4547D"/>
    <w:rsid w:val="00D46552"/>
    <w:rsid w:val="00D6418F"/>
    <w:rsid w:val="00DC0D51"/>
    <w:rsid w:val="00DC5E29"/>
    <w:rsid w:val="00DC75E0"/>
    <w:rsid w:val="00DD0914"/>
    <w:rsid w:val="00DF1636"/>
    <w:rsid w:val="00DF5FA0"/>
    <w:rsid w:val="00E44706"/>
    <w:rsid w:val="00E53E89"/>
    <w:rsid w:val="00EA0CF8"/>
    <w:rsid w:val="00ED07AC"/>
    <w:rsid w:val="00ED5368"/>
    <w:rsid w:val="00EF324E"/>
    <w:rsid w:val="00EF4E6A"/>
    <w:rsid w:val="00F31597"/>
    <w:rsid w:val="00F436CE"/>
    <w:rsid w:val="00F451A3"/>
    <w:rsid w:val="00F5508E"/>
    <w:rsid w:val="00F5615D"/>
    <w:rsid w:val="00F63C89"/>
    <w:rsid w:val="00F84BCB"/>
    <w:rsid w:val="00F90D3E"/>
    <w:rsid w:val="00F97E1D"/>
    <w:rsid w:val="00FE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8B34A"/>
  <w15:chartTrackingRefBased/>
  <w15:docId w15:val="{375DFAC9-69A9-4DEE-8F7B-D3F03E1D5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3F5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913F5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E01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1FDB6-A1EB-4F2F-BE87-FA748113B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9</Pages>
  <Words>3140</Words>
  <Characters>17902</Characters>
  <Application>Microsoft Office Word</Application>
  <DocSecurity>0</DocSecurity>
  <Lines>149</Lines>
  <Paragraphs>41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Petrić</dc:creator>
  <cp:keywords/>
  <dc:description/>
  <cp:lastModifiedBy>Ivana Teskera Galić</cp:lastModifiedBy>
  <cp:revision>150</cp:revision>
  <dcterms:created xsi:type="dcterms:W3CDTF">2024-07-01T08:27:00Z</dcterms:created>
  <dcterms:modified xsi:type="dcterms:W3CDTF">2024-07-25T07:00:00Z</dcterms:modified>
</cp:coreProperties>
</file>